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D84DA" w14:textId="4A638BE9" w:rsidR="008A373E" w:rsidRDefault="009F42E0" w:rsidP="004439F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46148A" w:rsidRPr="00C44F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="00C25F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Региональных С</w:t>
      </w:r>
      <w:r w:rsidR="004439F5" w:rsidRPr="00C44F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оветах юнармейских командиров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46148A" w:rsidRPr="00C44F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Всероссийского </w:t>
      </w:r>
      <w:r w:rsidR="004439F5" w:rsidRPr="00C44F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детско-юношеского военно-патриотического </w:t>
      </w:r>
      <w:r w:rsidR="007A326D" w:rsidRPr="00C44F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общественного </w:t>
      </w:r>
      <w:r w:rsidR="004439F5" w:rsidRPr="00C44F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движения </w:t>
      </w:r>
      <w:r w:rsidR="007F50AC" w:rsidRPr="00C44F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4439F5" w:rsidRPr="00C44F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ЮНАРМИЯ</w:t>
      </w:r>
      <w:r w:rsidR="007F50AC" w:rsidRPr="00C44F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7B94C3C3" w14:textId="5770CE81" w:rsidR="005F78FB" w:rsidRPr="00C44F0B" w:rsidRDefault="009F42E0" w:rsidP="004439F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(В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ариант </w:t>
      </w:r>
      <w:r w:rsidR="005F7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14:paraId="7D0E41A0" w14:textId="77777777" w:rsidR="004439F5" w:rsidRPr="00C44F0B" w:rsidRDefault="004439F5" w:rsidP="004439F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F9E9069" w14:textId="77777777" w:rsidR="001D6143" w:rsidRPr="0033303C" w:rsidRDefault="001D6143" w:rsidP="00433FB4">
      <w:pPr>
        <w:pStyle w:val="5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0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14:paraId="4AF3A42C" w14:textId="30C6D601" w:rsidR="00403595" w:rsidRPr="0033303C" w:rsidRDefault="00403595" w:rsidP="007A326D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r w:rsidR="0033303C" w:rsidRPr="0033303C">
        <w:rPr>
          <w:rFonts w:ascii="Times New Roman" w:hAnsi="Times New Roman"/>
          <w:sz w:val="28"/>
          <w:szCs w:val="28"/>
        </w:rPr>
        <w:t>Настоящее Положение определяет цель, задачи, компетенцию, порядок формирования и функции регионального совета юнармейских командиров по направлениям деятельности Всероссийского детско-юношеского военно-патриотического общественного движения «ЮНАРМИЯ» (далее – Совет), которые являются постоянно действующими коллегиальными совещательными органами при Штабах Региональных отделений.</w:t>
      </w:r>
    </w:p>
    <w:p w14:paraId="5A58C9ED" w14:textId="22732C90" w:rsidR="00403595" w:rsidRPr="0033303C" w:rsidRDefault="007D4B57" w:rsidP="00797CDB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3303C">
        <w:rPr>
          <w:rFonts w:ascii="Times New Roman" w:hAnsi="Times New Roman"/>
          <w:sz w:val="28"/>
          <w:szCs w:val="28"/>
        </w:rPr>
        <w:t>1.2. Совет</w:t>
      </w:r>
      <w:r w:rsidR="00403595" w:rsidRPr="0033303C">
        <w:rPr>
          <w:rFonts w:ascii="Times New Roman" w:hAnsi="Times New Roman"/>
          <w:sz w:val="28"/>
          <w:szCs w:val="28"/>
        </w:rPr>
        <w:t xml:space="preserve"> в своей деятельности руководствуются Конституцией Российской Федерации, </w:t>
      </w:r>
      <w:r w:rsidR="007A326D" w:rsidRPr="0033303C">
        <w:rPr>
          <w:rFonts w:ascii="Times New Roman" w:hAnsi="Times New Roman"/>
          <w:sz w:val="28"/>
          <w:szCs w:val="28"/>
        </w:rPr>
        <w:t xml:space="preserve">Федеральным </w:t>
      </w:r>
      <w:r w:rsidR="00797CDB" w:rsidRPr="0033303C">
        <w:rPr>
          <w:rFonts w:ascii="Times New Roman" w:hAnsi="Times New Roman"/>
          <w:sz w:val="28"/>
          <w:szCs w:val="28"/>
        </w:rPr>
        <w:t xml:space="preserve">законом от 12.01.1996 г. № 7-ФЗ </w:t>
      </w:r>
      <w:r w:rsidR="007A326D" w:rsidRPr="0033303C">
        <w:rPr>
          <w:rFonts w:ascii="Times New Roman" w:hAnsi="Times New Roman"/>
          <w:sz w:val="28"/>
          <w:szCs w:val="28"/>
        </w:rPr>
        <w:t>«О некоммерческих организациях», Федер</w:t>
      </w:r>
      <w:r w:rsidR="00797CDB" w:rsidRPr="0033303C">
        <w:rPr>
          <w:rFonts w:ascii="Times New Roman" w:hAnsi="Times New Roman"/>
          <w:sz w:val="28"/>
          <w:szCs w:val="28"/>
        </w:rPr>
        <w:t xml:space="preserve">альным законом от 19.05.1995 г. </w:t>
      </w:r>
      <w:r w:rsidR="007A326D" w:rsidRPr="0033303C">
        <w:rPr>
          <w:rFonts w:ascii="Times New Roman" w:hAnsi="Times New Roman"/>
          <w:sz w:val="28"/>
          <w:szCs w:val="28"/>
        </w:rPr>
        <w:t>№ 82-ФЗ «Об общественных объединениях»</w:t>
      </w:r>
      <w:r w:rsidR="00403595" w:rsidRPr="0033303C">
        <w:rPr>
          <w:rFonts w:ascii="Times New Roman" w:hAnsi="Times New Roman"/>
          <w:sz w:val="28"/>
          <w:szCs w:val="28"/>
        </w:rPr>
        <w:t>, иными нормативными правовы</w:t>
      </w:r>
      <w:r w:rsidR="00797CDB" w:rsidRPr="0033303C">
        <w:rPr>
          <w:rFonts w:ascii="Times New Roman" w:hAnsi="Times New Roman"/>
          <w:sz w:val="28"/>
          <w:szCs w:val="28"/>
        </w:rPr>
        <w:t>ми актами Российской Федерации</w:t>
      </w:r>
      <w:r w:rsidR="00403595" w:rsidRPr="0033303C">
        <w:rPr>
          <w:rFonts w:ascii="Times New Roman" w:hAnsi="Times New Roman"/>
          <w:sz w:val="28"/>
          <w:szCs w:val="28"/>
        </w:rPr>
        <w:t>,</w:t>
      </w:r>
      <w:r w:rsidR="00797CDB" w:rsidRPr="0033303C">
        <w:rPr>
          <w:rFonts w:ascii="Times New Roman" w:hAnsi="Times New Roman"/>
          <w:sz w:val="28"/>
          <w:szCs w:val="28"/>
        </w:rPr>
        <w:t xml:space="preserve"> </w:t>
      </w:r>
      <w:r w:rsidR="00797CDB"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>Конвенцией ООН «О правах ребенка»,</w:t>
      </w:r>
      <w:r w:rsidR="00403595" w:rsidRPr="0033303C">
        <w:rPr>
          <w:rFonts w:ascii="Times New Roman" w:hAnsi="Times New Roman"/>
          <w:sz w:val="28"/>
          <w:szCs w:val="28"/>
        </w:rPr>
        <w:t xml:space="preserve"> Уставом </w:t>
      </w:r>
      <w:r w:rsidR="00A82119"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Всероссийского дет</w:t>
      </w:r>
      <w:r w:rsidR="007A326D"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>ско-юношеского военно-патриотического общественного движения «ЮНАРМИЯ»</w:t>
      </w:r>
      <w:r w:rsidR="007A326D" w:rsidRPr="003330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03595" w:rsidRPr="0033303C">
        <w:rPr>
          <w:rFonts w:ascii="Times New Roman" w:hAnsi="Times New Roman"/>
          <w:sz w:val="28"/>
          <w:szCs w:val="28"/>
        </w:rPr>
        <w:t>(далее –</w:t>
      </w:r>
      <w:r w:rsidR="00EA7D77" w:rsidRPr="0033303C">
        <w:rPr>
          <w:rFonts w:ascii="Times New Roman" w:hAnsi="Times New Roman"/>
          <w:sz w:val="28"/>
          <w:szCs w:val="28"/>
        </w:rPr>
        <w:t xml:space="preserve"> Движение</w:t>
      </w:r>
      <w:r w:rsidR="00403595" w:rsidRPr="0033303C">
        <w:rPr>
          <w:rFonts w:ascii="Times New Roman" w:hAnsi="Times New Roman"/>
          <w:sz w:val="28"/>
          <w:szCs w:val="28"/>
        </w:rPr>
        <w:t>), рег</w:t>
      </w:r>
      <w:r w:rsidR="00797CDB" w:rsidRPr="0033303C">
        <w:rPr>
          <w:rFonts w:ascii="Times New Roman" w:hAnsi="Times New Roman"/>
          <w:sz w:val="28"/>
          <w:szCs w:val="28"/>
        </w:rPr>
        <w:t>иональными нормативными актами</w:t>
      </w:r>
      <w:r w:rsidR="00403595" w:rsidRPr="0033303C">
        <w:rPr>
          <w:rFonts w:ascii="Times New Roman" w:hAnsi="Times New Roman"/>
          <w:sz w:val="28"/>
          <w:szCs w:val="28"/>
        </w:rPr>
        <w:t xml:space="preserve">, а также настоящим Положением. </w:t>
      </w:r>
    </w:p>
    <w:p w14:paraId="1F65E36F" w14:textId="183D2ADD" w:rsidR="00403595" w:rsidRPr="0033303C" w:rsidRDefault="007D4B57" w:rsidP="0040359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3303C">
        <w:rPr>
          <w:rFonts w:ascii="Times New Roman" w:hAnsi="Times New Roman"/>
          <w:sz w:val="28"/>
          <w:szCs w:val="28"/>
        </w:rPr>
        <w:t>1.3. Положение о Совете</w:t>
      </w:r>
      <w:r w:rsidR="00403595" w:rsidRPr="0033303C">
        <w:rPr>
          <w:rFonts w:ascii="Times New Roman" w:hAnsi="Times New Roman"/>
          <w:sz w:val="28"/>
          <w:szCs w:val="28"/>
        </w:rPr>
        <w:t xml:space="preserve"> рассматривается на заседании </w:t>
      </w:r>
      <w:r w:rsidR="007A326D" w:rsidRPr="0033303C">
        <w:rPr>
          <w:rFonts w:ascii="Times New Roman" w:hAnsi="Times New Roman"/>
          <w:sz w:val="28"/>
          <w:szCs w:val="28"/>
        </w:rPr>
        <w:t>Штаба Регионального отделения</w:t>
      </w:r>
      <w:r w:rsidR="00403595" w:rsidRPr="0033303C">
        <w:rPr>
          <w:rFonts w:ascii="Times New Roman" w:hAnsi="Times New Roman"/>
          <w:sz w:val="28"/>
          <w:szCs w:val="28"/>
        </w:rPr>
        <w:t>, утверждается Начальником Штаба Регионального отделения.</w:t>
      </w:r>
    </w:p>
    <w:p w14:paraId="111DCB90" w14:textId="6DE1073E" w:rsidR="00403595" w:rsidRPr="0033303C" w:rsidRDefault="007D4B57" w:rsidP="0040359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3303C">
        <w:rPr>
          <w:rFonts w:ascii="Times New Roman" w:hAnsi="Times New Roman"/>
          <w:sz w:val="28"/>
          <w:szCs w:val="28"/>
        </w:rPr>
        <w:t>1.4. Совет осуществляе</w:t>
      </w:r>
      <w:r w:rsidR="00403595" w:rsidRPr="0033303C">
        <w:rPr>
          <w:rFonts w:ascii="Times New Roman" w:hAnsi="Times New Roman"/>
          <w:sz w:val="28"/>
          <w:szCs w:val="28"/>
        </w:rPr>
        <w:t xml:space="preserve">т свою деятельность на принципах гласности и равноправия всех членов, за исключением случаев, установленных настоящим Положением. </w:t>
      </w:r>
    </w:p>
    <w:p w14:paraId="03747C29" w14:textId="2BB4703A" w:rsidR="00C70396" w:rsidRPr="0033303C" w:rsidRDefault="007D4B57" w:rsidP="0040359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3303C">
        <w:rPr>
          <w:rFonts w:ascii="Times New Roman" w:hAnsi="Times New Roman"/>
          <w:sz w:val="28"/>
          <w:szCs w:val="28"/>
        </w:rPr>
        <w:t xml:space="preserve">1.5 </w:t>
      </w:r>
      <w:r w:rsidR="0033303C" w:rsidRPr="0033303C">
        <w:rPr>
          <w:rFonts w:ascii="Times New Roman" w:hAnsi="Times New Roman"/>
          <w:sz w:val="28"/>
          <w:szCs w:val="28"/>
        </w:rPr>
        <w:t>Совет создается в соответствии с деятельностью Движения, имеет единые критерии отбора участников, единый порядок формирования и деятельности.</w:t>
      </w:r>
    </w:p>
    <w:p w14:paraId="734C4F74" w14:textId="2E69E4F9" w:rsidR="00403595" w:rsidRPr="0033303C" w:rsidRDefault="00C70396" w:rsidP="0040359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3303C">
        <w:rPr>
          <w:rFonts w:ascii="Times New Roman" w:hAnsi="Times New Roman"/>
          <w:sz w:val="28"/>
          <w:szCs w:val="28"/>
        </w:rPr>
        <w:t>1.6. Структура Совета формируется членами Совета с учетом рекомендаций Начальника Штаба Регионального отделения.</w:t>
      </w:r>
      <w:r w:rsidR="00403595" w:rsidRPr="0033303C">
        <w:rPr>
          <w:rFonts w:ascii="Times New Roman" w:hAnsi="Times New Roman"/>
          <w:sz w:val="28"/>
          <w:szCs w:val="28"/>
        </w:rPr>
        <w:t xml:space="preserve"> </w:t>
      </w:r>
    </w:p>
    <w:p w14:paraId="2892231B" w14:textId="243CF260" w:rsidR="00403595" w:rsidRPr="0033303C" w:rsidRDefault="00403595" w:rsidP="0040359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3303C">
        <w:rPr>
          <w:rFonts w:ascii="Times New Roman" w:hAnsi="Times New Roman"/>
          <w:sz w:val="28"/>
          <w:szCs w:val="28"/>
        </w:rPr>
        <w:t>1.</w:t>
      </w:r>
      <w:r w:rsidR="00C70396" w:rsidRPr="0033303C">
        <w:rPr>
          <w:rFonts w:ascii="Times New Roman" w:hAnsi="Times New Roman"/>
          <w:sz w:val="28"/>
          <w:szCs w:val="28"/>
        </w:rPr>
        <w:t>7</w:t>
      </w:r>
      <w:r w:rsidRPr="0033303C">
        <w:rPr>
          <w:rFonts w:ascii="Times New Roman" w:hAnsi="Times New Roman"/>
          <w:sz w:val="28"/>
          <w:szCs w:val="28"/>
        </w:rPr>
        <w:t>. Общую к</w:t>
      </w:r>
      <w:r w:rsidR="007D4B57" w:rsidRPr="0033303C">
        <w:rPr>
          <w:rFonts w:ascii="Times New Roman" w:hAnsi="Times New Roman"/>
          <w:sz w:val="28"/>
          <w:szCs w:val="28"/>
        </w:rPr>
        <w:t>оординацию деятельности Совета осуществляет региональный куратор</w:t>
      </w:r>
      <w:r w:rsidR="0003637C" w:rsidRPr="0033303C">
        <w:rPr>
          <w:rFonts w:ascii="Times New Roman" w:hAnsi="Times New Roman"/>
          <w:sz w:val="28"/>
          <w:szCs w:val="28"/>
        </w:rPr>
        <w:t>,</w:t>
      </w:r>
      <w:r w:rsidR="007D4B57" w:rsidRPr="0033303C">
        <w:rPr>
          <w:rFonts w:ascii="Times New Roman" w:hAnsi="Times New Roman"/>
          <w:sz w:val="28"/>
          <w:szCs w:val="28"/>
        </w:rPr>
        <w:t xml:space="preserve"> уполномоченный </w:t>
      </w:r>
      <w:r w:rsidR="007A326D" w:rsidRPr="0033303C">
        <w:rPr>
          <w:rFonts w:ascii="Times New Roman" w:hAnsi="Times New Roman"/>
          <w:sz w:val="28"/>
          <w:szCs w:val="28"/>
        </w:rPr>
        <w:t>Начальником Штаба Регионального отделения.</w:t>
      </w:r>
    </w:p>
    <w:p w14:paraId="6E3D38ED" w14:textId="77777777" w:rsidR="001D6143" w:rsidRPr="0033303C" w:rsidRDefault="001D6143" w:rsidP="00433FB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BDE032" w14:textId="442C0D13" w:rsidR="001D6143" w:rsidRPr="0033303C" w:rsidRDefault="001D6143" w:rsidP="00433FB4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30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 w:rsidR="00403595" w:rsidRPr="003330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</w:t>
      </w:r>
    </w:p>
    <w:p w14:paraId="3DBD779F" w14:textId="49272CFF" w:rsidR="006F660A" w:rsidRPr="0033303C" w:rsidRDefault="006F660A" w:rsidP="006F660A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</w:pPr>
      <w:r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r w:rsidR="0033303C"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33303C" w:rsidRPr="003330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елью создания Совета является учет мнения Участников Движения, а также </w:t>
      </w:r>
      <w:r w:rsidR="0033303C"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</w:t>
      </w:r>
      <w:r w:rsidR="0033303C" w:rsidRPr="0033303C">
        <w:rPr>
          <w:rFonts w:ascii="Times New Roman" w:eastAsia="Times New Roman" w:hAnsi="Times New Roman" w:cs="Times New Roman"/>
          <w:sz w:val="28"/>
          <w:szCs w:val="28"/>
        </w:rPr>
        <w:t>у юнармейцев умений и навыков самоуправления.</w:t>
      </w:r>
    </w:p>
    <w:p w14:paraId="0E94FB2D" w14:textId="4A3BE3ED" w:rsidR="006F660A" w:rsidRPr="0033303C" w:rsidRDefault="007D4B57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03C">
        <w:rPr>
          <w:rFonts w:ascii="Times New Roman" w:eastAsia="Times New Roman" w:hAnsi="Times New Roman" w:cs="Times New Roman"/>
          <w:sz w:val="28"/>
          <w:szCs w:val="28"/>
        </w:rPr>
        <w:t>2.2. Основными задачами Совета</w:t>
      </w:r>
      <w:r w:rsidR="006F660A" w:rsidRPr="0033303C">
        <w:rPr>
          <w:rFonts w:ascii="Times New Roman" w:eastAsia="Times New Roman" w:hAnsi="Times New Roman" w:cs="Times New Roman"/>
          <w:sz w:val="28"/>
          <w:szCs w:val="28"/>
        </w:rPr>
        <w:t xml:space="preserve"> являются: </w:t>
      </w:r>
    </w:p>
    <w:p w14:paraId="07E9003C" w14:textId="5E17B716" w:rsidR="006F660A" w:rsidRPr="0033303C" w:rsidRDefault="006F660A" w:rsidP="0033303C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33303C"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 формировании активной гражданской позиции Участников Движения, содействие развитию способности к самоорганизации и </w:t>
      </w:r>
      <w:r w:rsidR="0033303C"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саморазвитию, подготовка к компетентному и ответственному участию в жизни общества;</w:t>
      </w:r>
    </w:p>
    <w:p w14:paraId="260DB08A" w14:textId="77777777" w:rsidR="0033303C" w:rsidRPr="0033303C" w:rsidRDefault="00A368C0" w:rsidP="0033303C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33303C"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выдвижение, обсуждение и реализация общественных/детских инициатив, связанных с реализацией направлений деятельности Движения; </w:t>
      </w:r>
    </w:p>
    <w:p w14:paraId="4D72D534" w14:textId="77777777" w:rsidR="0033303C" w:rsidRPr="0033303C" w:rsidRDefault="006F660A" w:rsidP="0033303C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33303C"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внесение предложений рекомендательного характера по вопросам развития направлений деятельности Движения;</w:t>
      </w:r>
    </w:p>
    <w:p w14:paraId="78AEF884" w14:textId="62A86E2B" w:rsidR="001955C8" w:rsidRPr="0033303C" w:rsidRDefault="006F660A" w:rsidP="0033303C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33303C"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внесение предложений рекомендательного характера в концепции проведения региональных мероприятий и акций;</w:t>
      </w:r>
    </w:p>
    <w:p w14:paraId="38BE406B" w14:textId="7FD53FE2" w:rsidR="001955C8" w:rsidRPr="0033303C" w:rsidRDefault="006F660A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>– оказание содействия в организации и проведении мероприятий региональног</w:t>
      </w:r>
      <w:r w:rsidR="001955C8"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уровня, проходящих под эгидой </w:t>
      </w:r>
      <w:r w:rsidR="001955C8" w:rsidRPr="0033303C">
        <w:rPr>
          <w:rFonts w:ascii="Times New Roman" w:hAnsi="Times New Roman"/>
          <w:sz w:val="28"/>
          <w:szCs w:val="28"/>
        </w:rPr>
        <w:t>Штаба Регионального отделения</w:t>
      </w:r>
      <w:r w:rsidR="001955C8"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0D6486C" w14:textId="6D528783" w:rsidR="006F660A" w:rsidRPr="006F660A" w:rsidRDefault="006F660A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информирование </w:t>
      </w:r>
      <w:r w:rsidR="00AD26F1"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</w:t>
      </w:r>
      <w:r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деятельности</w:t>
      </w:r>
      <w:r w:rsidR="00FD5DA0"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</w:t>
      </w:r>
      <w:r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средства массовой информации, публичное обсуждение вопросов, касающихся организационного и содержательного аспектов реализации конкретного направления деятельности</w:t>
      </w:r>
      <w:r w:rsidR="00FD5DA0"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</w:t>
      </w:r>
      <w:r w:rsidRP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804EFD1" w14:textId="54156499" w:rsidR="006F660A" w:rsidRDefault="006F660A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30712596" w14:textId="3C4EA7B0" w:rsidR="007F50AC" w:rsidRPr="0003637C" w:rsidRDefault="0022577D" w:rsidP="00433FB4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3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="003330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Формирование С</w:t>
      </w:r>
      <w:r w:rsidR="009F19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овета</w:t>
      </w:r>
    </w:p>
    <w:p w14:paraId="65644C33" w14:textId="13357017" w:rsidR="0003637C" w:rsidRPr="00855581" w:rsidRDefault="007D4B57" w:rsidP="00F3512A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 Совет формируе</w:t>
      </w:r>
      <w:r w:rsidR="0003637C" w:rsidRPr="00855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на основе добровольного участия </w:t>
      </w:r>
      <w:r w:rsidR="00F3512A" w:rsidRPr="00855581">
        <w:rPr>
          <w:rFonts w:ascii="Times New Roman" w:eastAsia="Times New Roman" w:hAnsi="Times New Roman" w:cs="Times New Roman"/>
          <w:color w:val="000000"/>
          <w:sz w:val="28"/>
          <w:szCs w:val="28"/>
        </w:rPr>
        <w:t>юнармейцев</w:t>
      </w:r>
      <w:r w:rsidR="0003637C" w:rsidRPr="00855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их деятельности.</w:t>
      </w:r>
    </w:p>
    <w:p w14:paraId="5D6EDC85" w14:textId="05994B4B" w:rsidR="0003637C" w:rsidRPr="0003637C" w:rsidRDefault="007D4B57" w:rsidP="00F3512A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396">
        <w:rPr>
          <w:rFonts w:ascii="Times New Roman" w:eastAsia="Times New Roman" w:hAnsi="Times New Roman" w:cs="Times New Roman"/>
          <w:color w:val="000000"/>
          <w:sz w:val="28"/>
          <w:szCs w:val="28"/>
        </w:rPr>
        <w:t>3.2. Члены Совета</w:t>
      </w:r>
      <w:r w:rsidR="0003637C" w:rsidRPr="00C70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исполняют с</w:t>
      </w:r>
      <w:r w:rsidR="00F3512A" w:rsidRPr="00C70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вои обязанности на </w:t>
      </w:r>
      <w:r w:rsidR="00D93A2C" w:rsidRPr="00C70396">
        <w:rPr>
          <w:rFonts w:ascii="Times New Roman" w:eastAsia="Times New Roman" w:hAnsi="Times New Roman" w:cs="Times New Roman"/>
          <w:color w:val="000000"/>
          <w:sz w:val="28"/>
          <w:szCs w:val="28"/>
        </w:rPr>
        <w:t>безвозмездной основе</w:t>
      </w:r>
      <w:r w:rsidR="0003637C" w:rsidRPr="00C7039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C89AF8D" w14:textId="05994E8D" w:rsidR="0003637C" w:rsidRPr="009F192C" w:rsidRDefault="0003637C" w:rsidP="00706E27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19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Количественный состав </w:t>
      </w:r>
      <w:r w:rsidR="007D4B57" w:rsidRPr="009F192C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Pr="009F19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</w:t>
      </w:r>
      <w:r w:rsidR="00D93A2C" w:rsidRPr="009F192C">
        <w:rPr>
          <w:rFonts w:ascii="Times New Roman" w:eastAsia="Times New Roman" w:hAnsi="Times New Roman" w:cs="Times New Roman"/>
          <w:color w:val="000000"/>
          <w:sz w:val="28"/>
          <w:szCs w:val="28"/>
        </w:rPr>
        <w:t>вляет не менее 5 человек и не менее 1</w:t>
      </w:r>
      <w:r w:rsidR="00706E27" w:rsidRPr="009F19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192C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r w:rsidR="00D93A2C" w:rsidRPr="009F192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F19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каждому из направлений деятельности</w:t>
      </w:r>
      <w:r w:rsidR="00D93A2C" w:rsidRPr="009F19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Pr="009F192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12900C0" w14:textId="5986933F" w:rsidR="0003637C" w:rsidRPr="009F192C" w:rsidRDefault="007D4B57" w:rsidP="00706E27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19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</w:t>
      </w:r>
      <w:r w:rsidR="007974A6" w:rsidRPr="00EB3759">
        <w:rPr>
          <w:rFonts w:ascii="Times New Roman" w:eastAsia="Times New Roman" w:hAnsi="Times New Roman" w:cs="Times New Roman"/>
          <w:color w:val="000000"/>
          <w:sz w:val="28"/>
          <w:szCs w:val="28"/>
        </w:rPr>
        <w:t>В состав Совета могут входить граждане Российской Федерации не моложе 12 лет и не старше 18 лет, являющиеся</w:t>
      </w:r>
      <w:r w:rsidR="007974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активистами Штаба Регионального отделения и</w:t>
      </w:r>
      <w:r w:rsidR="007974A6" w:rsidRPr="00EB3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Участниками Движения не менее 1 (одного) года.</w:t>
      </w:r>
    </w:p>
    <w:p w14:paraId="3BBC98F5" w14:textId="611BABEC" w:rsidR="0003637C" w:rsidRPr="009F192C" w:rsidRDefault="007D4B57" w:rsidP="00706E27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7B5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3.5. Персональный состав Совета</w:t>
      </w:r>
      <w:r w:rsidR="0003637C" w:rsidRPr="001A17B5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 xml:space="preserve"> </w:t>
      </w:r>
      <w:r w:rsidR="00706E27" w:rsidRPr="001A17B5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 xml:space="preserve">формируется по двум категориям: </w:t>
      </w:r>
      <w:r w:rsidR="0003637C" w:rsidRPr="001A17B5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члены Совета, обладающие правом ре</w:t>
      </w:r>
      <w:r w:rsidR="00706E27" w:rsidRPr="001A17B5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 xml:space="preserve">шающего голоса, и члены Совета, </w:t>
      </w:r>
      <w:r w:rsidR="0003637C" w:rsidRPr="001A17B5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обладающие правом совещательного голоса.</w:t>
      </w:r>
    </w:p>
    <w:p w14:paraId="5453E7F6" w14:textId="1B1C3FCF" w:rsidR="00D93A2C" w:rsidRPr="009F192C" w:rsidRDefault="0003637C" w:rsidP="00706E27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7B5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3.6. Члены Совета, с правом решающе</w:t>
      </w:r>
      <w:r w:rsidR="00706E27" w:rsidRPr="001A17B5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 xml:space="preserve">го голоса, формируются </w:t>
      </w:r>
      <w:r w:rsidR="00D93A2C" w:rsidRPr="001A17B5">
        <w:rPr>
          <w:rFonts w:ascii="Times New Roman" w:hAnsi="Times New Roman"/>
          <w:sz w:val="28"/>
          <w:szCs w:val="28"/>
          <w:highlight w:val="cyan"/>
        </w:rPr>
        <w:t>Начальником Штаба Регионального отделения</w:t>
      </w:r>
      <w:r w:rsidR="00D93A2C" w:rsidRPr="001A17B5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 xml:space="preserve"> из числа активных участников, которые положительно зарекомендовали себя в ходе участия в региональных мероприятиях Движения.</w:t>
      </w:r>
    </w:p>
    <w:p w14:paraId="20BD0232" w14:textId="2152CCC5" w:rsidR="00D93A2C" w:rsidRPr="001A17B5" w:rsidRDefault="0003637C" w:rsidP="00855581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</w:pPr>
      <w:r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 xml:space="preserve">3.7. </w:t>
      </w:r>
      <w:r w:rsidR="00D93A2C"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 xml:space="preserve">Члены Совета, с правом совещательного голоса, формируются </w:t>
      </w:r>
      <w:r w:rsidR="00D93A2C" w:rsidRPr="001A17B5">
        <w:rPr>
          <w:rFonts w:ascii="Times New Roman" w:hAnsi="Times New Roman"/>
          <w:color w:val="000000" w:themeColor="text1"/>
          <w:sz w:val="28"/>
          <w:szCs w:val="28"/>
          <w:highlight w:val="cyan"/>
        </w:rPr>
        <w:t>Начальником Штаба Регионального отделения</w:t>
      </w:r>
      <w:r w:rsidR="00D93A2C"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 xml:space="preserve"> из </w:t>
      </w:r>
      <w:r w:rsidR="00855581"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>кандидатур предложенных Начальниками Штабов Местных отделений.</w:t>
      </w:r>
    </w:p>
    <w:p w14:paraId="74FCAB0B" w14:textId="1BE3642D" w:rsidR="00D93A2C" w:rsidRPr="001A17B5" w:rsidRDefault="0003637C" w:rsidP="00D93A2C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</w:pPr>
      <w:r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 xml:space="preserve">3.8. </w:t>
      </w:r>
      <w:r w:rsidR="00D93A2C"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 xml:space="preserve">Начальник Штаба Местного отделения направляет в адрес </w:t>
      </w:r>
      <w:r w:rsidR="00855581" w:rsidRPr="001A17B5">
        <w:rPr>
          <w:rFonts w:ascii="Times New Roman" w:hAnsi="Times New Roman"/>
          <w:color w:val="000000" w:themeColor="text1"/>
          <w:sz w:val="28"/>
          <w:szCs w:val="28"/>
          <w:highlight w:val="cyan"/>
        </w:rPr>
        <w:t>Начальника Штаба Регионального отделения</w:t>
      </w:r>
      <w:r w:rsidR="00855581"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 xml:space="preserve"> </w:t>
      </w:r>
      <w:r w:rsidR="00D93A2C"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 xml:space="preserve">не позднее </w:t>
      </w:r>
      <w:r w:rsidR="00D93A2C" w:rsidRPr="0092243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red"/>
        </w:rPr>
        <w:t xml:space="preserve">15 </w:t>
      </w:r>
      <w:r w:rsidR="00AD26F1" w:rsidRPr="0092243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red"/>
        </w:rPr>
        <w:t>сентября</w:t>
      </w:r>
      <w:r w:rsidR="00D93A2C" w:rsidRPr="0092243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red"/>
        </w:rPr>
        <w:t xml:space="preserve"> </w:t>
      </w:r>
      <w:r w:rsidR="00D93A2C"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 xml:space="preserve">ежегодно </w:t>
      </w:r>
      <w:r w:rsidR="00855581"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>характеристику</w:t>
      </w:r>
      <w:r w:rsidR="00D93A2C"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 xml:space="preserve"> на кандидата</w:t>
      </w:r>
      <w:r w:rsidR="00855581"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 xml:space="preserve"> в члены Совета (Приложение №1)</w:t>
      </w:r>
      <w:r w:rsidR="00D93A2C"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>.</w:t>
      </w:r>
    </w:p>
    <w:p w14:paraId="7F5FE967" w14:textId="3E9299A9" w:rsidR="0003637C" w:rsidRPr="00855581" w:rsidRDefault="0003637C" w:rsidP="00B15D1B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 xml:space="preserve">3.9. </w:t>
      </w:r>
      <w:r w:rsidR="00855581" w:rsidRPr="001A17B5">
        <w:rPr>
          <w:rFonts w:ascii="Times New Roman" w:hAnsi="Times New Roman"/>
          <w:color w:val="000000" w:themeColor="text1"/>
          <w:sz w:val="28"/>
          <w:szCs w:val="28"/>
          <w:highlight w:val="cyan"/>
        </w:rPr>
        <w:t>Начальник Штаба Регионального отделения</w:t>
      </w:r>
      <w:r w:rsidR="00855581"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 xml:space="preserve"> </w:t>
      </w:r>
      <w:r w:rsidR="00D93A2C"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 xml:space="preserve">информирует </w:t>
      </w:r>
      <w:r w:rsidR="00855581"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>Начальников Штабов Местных отделений</w:t>
      </w:r>
      <w:r w:rsidR="00D93A2C"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 xml:space="preserve"> о своем решении в отношении предложе</w:t>
      </w:r>
      <w:r w:rsidR="009F192C"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 xml:space="preserve">нных кандидатур в члены Совета </w:t>
      </w:r>
      <w:r w:rsidR="00D93A2C"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 xml:space="preserve">не позднее </w:t>
      </w:r>
      <w:r w:rsidR="00D93A2C" w:rsidRPr="0092243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red"/>
        </w:rPr>
        <w:t xml:space="preserve">20 </w:t>
      </w:r>
      <w:r w:rsidR="00AD26F1" w:rsidRPr="0092243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red"/>
        </w:rPr>
        <w:t xml:space="preserve">сентября </w:t>
      </w:r>
      <w:r w:rsidR="00D93A2C" w:rsidRPr="001A17B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</w:rPr>
        <w:t>ежегодно.</w:t>
      </w:r>
    </w:p>
    <w:p w14:paraId="6AC03E4C" w14:textId="03923E8A" w:rsidR="0003637C" w:rsidRPr="00C44F0B" w:rsidRDefault="009F192C" w:rsidP="00FF0CEA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4F0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.10. </w:t>
      </w:r>
      <w:r w:rsidR="00FD7CEB"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Структура Совета включает: председателя Совета, заместителя председателя Совета, руководителей команд организаторов, медиа, </w:t>
      </w:r>
      <w:r w:rsidR="00797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информационно-технической </w:t>
      </w:r>
      <w:r w:rsidR="00FD7CEB"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военно-спортивной подготовки, а также членов Совета.</w:t>
      </w:r>
    </w:p>
    <w:p w14:paraId="72BAE128" w14:textId="0B06FDC4" w:rsidR="0003637C" w:rsidRDefault="0003637C" w:rsidP="00FF0CEA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3.11. Избрание на должности </w:t>
      </w:r>
      <w:r w:rsidR="00096A2F" w:rsidRPr="00C44F0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председателя Совета, заместителя председателя Совета, </w:t>
      </w:r>
      <w:r w:rsidR="00B83061"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руководителе</w:t>
      </w:r>
      <w:r w:rsidR="00FD7CEB"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 команд организаторов, медиа, </w:t>
      </w:r>
      <w:r w:rsidR="00797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информационно-технической </w:t>
      </w:r>
      <w:r w:rsidR="00FD7CEB"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военно-спортивной подготовки 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происходит</w:t>
      </w:r>
      <w:r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путем открытого голосования большинством голосов</w:t>
      </w:r>
      <w:r w:rsidR="00FF0CEA"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членов Совета, </w:t>
      </w:r>
      <w:r w:rsidRPr="00B83061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с правом решающего голоса</w:t>
      </w:r>
      <w:r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65CB897" w14:textId="57A6E4AD" w:rsidR="0003637C" w:rsidRPr="00C44F0B" w:rsidRDefault="0003637C" w:rsidP="00F3512A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3.12. </w:t>
      </w:r>
      <w:r w:rsidR="00096A2F"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Совета</w:t>
      </w:r>
      <w:r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85D07A5" w14:textId="457797D5" w:rsidR="0003637C" w:rsidRPr="00FD7CEB" w:rsidRDefault="0003637C" w:rsidP="00096A2F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>– совместно с региональными ку</w:t>
      </w:r>
      <w:r w:rsidR="00A86616"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>раторами формируе</w:t>
      </w:r>
      <w:r w:rsidR="00096A2F"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план работы Совета на каждый </w:t>
      </w:r>
      <w:r w:rsidR="007974A6">
        <w:rPr>
          <w:rFonts w:ascii="Times New Roman" w:eastAsia="Times New Roman" w:hAnsi="Times New Roman" w:cs="Times New Roman"/>
          <w:color w:val="000000"/>
          <w:sz w:val="28"/>
          <w:szCs w:val="28"/>
        </w:rPr>
        <w:t>квартал</w:t>
      </w:r>
      <w:r w:rsidR="00A86616"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предлагае</w:t>
      </w:r>
      <w:r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место и </w:t>
      </w:r>
      <w:r w:rsidR="00A86616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время проведения </w:t>
      </w:r>
      <w:r w:rsidR="00787808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собраний</w:t>
      </w:r>
      <w:r w:rsidR="00A86616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, веде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096A2F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собрания Совета, а также </w:t>
      </w:r>
      <w:r w:rsidR="00A86616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подписывает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протокол;</w:t>
      </w:r>
    </w:p>
    <w:p w14:paraId="56B88F38" w14:textId="1E068A49" w:rsidR="0003637C" w:rsidRPr="00FD7CEB" w:rsidRDefault="0003637C" w:rsidP="00096A2F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– совместно с региональными ку</w:t>
      </w:r>
      <w:r w:rsidR="00A86616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раторами планируе</w:t>
      </w:r>
      <w:r w:rsidR="00096A2F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т деятельность Совета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время своего избрания;</w:t>
      </w:r>
    </w:p>
    <w:p w14:paraId="07924672" w14:textId="2D794DE3" w:rsidR="0003637C" w:rsidRPr="00FD7CEB" w:rsidRDefault="0003637C" w:rsidP="00096A2F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совместно с региональными кураторами </w:t>
      </w:r>
      <w:r w:rsidR="00A86616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</w:t>
      </w:r>
      <w:r w:rsidR="00096A2F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т и осущест</w:t>
      </w:r>
      <w:r w:rsidR="00A86616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="00096A2F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работу всех </w:t>
      </w:r>
      <w:r w:rsidR="00B83061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</w:t>
      </w:r>
      <w:r w:rsidR="00096A2F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AB3C4AE" w14:textId="0321103E" w:rsidR="00AD26F1" w:rsidRPr="00FD7CEB" w:rsidRDefault="00AD26F1" w:rsidP="00AD26F1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совместно с региональными кураторами участвуют в подборе приглашенных и выступающих экспертов на собраниях Совета в соответствии с повесткой; </w:t>
      </w:r>
    </w:p>
    <w:p w14:paraId="28FE792F" w14:textId="0F804DD5" w:rsidR="00A86616" w:rsidRPr="00FD7CEB" w:rsidRDefault="00A86616" w:rsidP="00A86616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B83061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подводит</w:t>
      </w:r>
      <w:r w:rsidR="00CE4BC5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текущие</w:t>
      </w:r>
      <w:r w:rsidR="00C44F0B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3061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 работы Совета с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3061" w:rsidRPr="00FD7CEB">
        <w:rPr>
          <w:rFonts w:ascii="Times New Roman" w:hAnsi="Times New Roman"/>
          <w:color w:val="000000" w:themeColor="text1"/>
          <w:sz w:val="28"/>
          <w:szCs w:val="28"/>
        </w:rPr>
        <w:t>Начальником</w:t>
      </w:r>
      <w:r w:rsidRPr="00FD7CEB">
        <w:rPr>
          <w:rFonts w:ascii="Times New Roman" w:hAnsi="Times New Roman"/>
          <w:color w:val="000000" w:themeColor="text1"/>
          <w:sz w:val="28"/>
          <w:szCs w:val="28"/>
        </w:rPr>
        <w:t xml:space="preserve"> Штаба Регионального отделения</w:t>
      </w:r>
      <w:r w:rsidR="007974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реже 2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</w:t>
      </w:r>
      <w:r w:rsidR="005F735C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год.</w:t>
      </w:r>
    </w:p>
    <w:p w14:paraId="7CD85C34" w14:textId="3F1D1120" w:rsidR="0003637C" w:rsidRPr="00FD7CEB" w:rsidRDefault="0003637C" w:rsidP="00A86616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период временного отсутствия</w:t>
      </w:r>
      <w:r w:rsidR="00A86616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председателя Совета его обязанности исполняет заместитель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6616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6616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D950526" w14:textId="404FDCA5" w:rsidR="0003637C" w:rsidRPr="00FD7CEB" w:rsidRDefault="00A86616" w:rsidP="00F3512A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3.13. Заместитель</w:t>
      </w:r>
      <w:r w:rsidR="0003637C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 Совета</w:t>
      </w:r>
      <w:r w:rsidR="00C44F0B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(секретарь)</w:t>
      </w:r>
      <w:r w:rsidR="0003637C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120D39D" w14:textId="77085EA9" w:rsidR="0003637C" w:rsidRPr="00FD7CEB" w:rsidRDefault="00A86616" w:rsidP="00A86616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– информируе</w:t>
      </w:r>
      <w:r w:rsidR="009F192C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т членов Совета</w:t>
      </w:r>
      <w:r w:rsidR="0003637C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дате, времен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и и месте проведения собраний</w:t>
      </w:r>
      <w:r w:rsidR="0003637C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 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плане работы Совета на месяц</w:t>
      </w:r>
      <w:r w:rsidR="0003637C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1F3E176" w14:textId="3E2A5EEB" w:rsidR="0003637C" w:rsidRPr="00FD7CEB" w:rsidRDefault="0003637C" w:rsidP="00A86616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– совместно с региональными ку</w:t>
      </w:r>
      <w:r w:rsidR="006F57E9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раторами участвует в подготовке 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необходимых материалов к </w:t>
      </w:r>
      <w:r w:rsidR="00A86616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собраниям Совета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проектов их решений;</w:t>
      </w:r>
    </w:p>
    <w:p w14:paraId="641D5BBC" w14:textId="56FACB14" w:rsidR="0003637C" w:rsidRPr="00FD7CEB" w:rsidRDefault="00A86616" w:rsidP="00F3512A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– веде</w:t>
      </w:r>
      <w:r w:rsidR="0003637C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протокол на 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собраниях Совета</w:t>
      </w:r>
      <w:r w:rsidR="0003637C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A26EAF8" w14:textId="746B2FEF" w:rsidR="00453379" w:rsidRPr="00FD7CEB" w:rsidRDefault="00453379" w:rsidP="00AD26F1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– организуе</w:t>
      </w:r>
      <w:r w:rsidR="0003637C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рассылку протоколов </w:t>
      </w:r>
      <w:r w:rsidR="00AD26F1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собраний Совета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4A3CD66" w14:textId="4C44BC35" w:rsidR="005035CB" w:rsidRPr="00FD7CEB" w:rsidRDefault="0003637C" w:rsidP="005035CB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3.14. </w:t>
      </w:r>
      <w:r w:rsidR="00E432F6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E432F6"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уководители </w:t>
      </w:r>
      <w:r w:rsidR="00FD7CEB"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команд организаторов, медиа, </w:t>
      </w:r>
      <w:r w:rsidR="00797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информационно-технической</w:t>
      </w:r>
      <w:r w:rsidR="00FD7CEB"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военно-спортивной подготовки </w:t>
      </w:r>
      <w:r w:rsidR="005035CB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привлекать к совместной работе на добровольной основе других членов Совета.</w:t>
      </w:r>
    </w:p>
    <w:p w14:paraId="04E1A3FB" w14:textId="65F850AC" w:rsidR="005F735C" w:rsidRPr="00FD7CEB" w:rsidRDefault="005035CB" w:rsidP="005F735C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3.15. </w:t>
      </w:r>
      <w:r w:rsidR="00E432F6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команды организаторов</w:t>
      </w:r>
      <w:r w:rsidR="005F735C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02D13D7" w14:textId="7B5C4726" w:rsidR="005F735C" w:rsidRPr="00FD7CEB" w:rsidRDefault="00E134B5" w:rsidP="005F735C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877E1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региональным куратором </w:t>
      </w:r>
      <w:r w:rsidR="005F735C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работу С</w:t>
      </w:r>
      <w:r w:rsidR="006877E1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 по организационно-массовому</w:t>
      </w:r>
      <w:r w:rsidR="005F735C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77E1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направлению</w:t>
      </w:r>
      <w:r w:rsidR="005F735C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ABB37B7" w14:textId="77777777" w:rsidR="00E134B5" w:rsidRPr="00FD7CEB" w:rsidRDefault="00E134B5" w:rsidP="00E134B5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выступает с инициативой и разрабатывает предложения в региональные проекты и программы Движения;</w:t>
      </w:r>
    </w:p>
    <w:p w14:paraId="6B5538DA" w14:textId="5BFF66E1" w:rsidR="00E134B5" w:rsidRPr="00FD7CEB" w:rsidRDefault="00E134B5" w:rsidP="00E134B5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помощь в подготовке и проведении региональных проектов и программ Движения, а также привлекает к участию членов Совета;</w:t>
      </w:r>
    </w:p>
    <w:p w14:paraId="59E68C03" w14:textId="2C8EFDBB" w:rsidR="00E134B5" w:rsidRPr="00FD7CEB" w:rsidRDefault="00E134B5" w:rsidP="00E134B5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контролирует выполнение задач Совета </w:t>
      </w:r>
      <w:r w:rsidR="00C44F0B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командой организаторов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C963D4E" w14:textId="57E3FECD" w:rsidR="00E134B5" w:rsidRPr="00FD7CEB" w:rsidRDefault="00E134B5" w:rsidP="00E134B5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вносит в план работы Совета и реализует предложения по работе </w:t>
      </w:r>
      <w:r w:rsidR="00C44F0B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 команды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7AEEE74" w14:textId="1C867811" w:rsidR="00E134B5" w:rsidRPr="00FD7CEB" w:rsidRDefault="00E134B5" w:rsidP="00E134B5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отчет региональному куратору и председателю Совета о проделанной работе.</w:t>
      </w:r>
    </w:p>
    <w:p w14:paraId="381C4C4B" w14:textId="7BCF7D00" w:rsidR="00AE72F7" w:rsidRPr="00FD7CEB" w:rsidRDefault="00AE72F7" w:rsidP="00C70413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3.16</w:t>
      </w:r>
      <w:r w:rsidR="004437E4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432F6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команды медиа</w:t>
      </w:r>
      <w:r w:rsidR="004437E4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1DC132B" w14:textId="32936E56" w:rsidR="004437E4" w:rsidRPr="00FD7CEB" w:rsidRDefault="004437E4" w:rsidP="004437E4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совместно с региональным куратором организует работу Совета по </w:t>
      </w:r>
      <w:r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информационно-</w:t>
      </w:r>
      <w:proofErr w:type="spellStart"/>
      <w:r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медийному</w:t>
      </w:r>
      <w:proofErr w:type="spellEnd"/>
      <w:r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направлению;</w:t>
      </w:r>
    </w:p>
    <w:p w14:paraId="5CFCB268" w14:textId="684C3441" w:rsidR="00FD7CEB" w:rsidRPr="00FD7CEB" w:rsidRDefault="00FD7CEB" w:rsidP="00FD7CEB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привлекает к работе команды юных корреспондентов Регионального отделения (по согласованию);</w:t>
      </w:r>
    </w:p>
    <w:p w14:paraId="1DB2B803" w14:textId="3084A105" w:rsidR="009A60B2" w:rsidRPr="00FD7CEB" w:rsidRDefault="009A60B2" w:rsidP="004437E4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разрабатывает ежемесячный контент-план ведения социальных сетей Регионального отделения; </w:t>
      </w:r>
    </w:p>
    <w:p w14:paraId="1021E124" w14:textId="670584B5" w:rsidR="004437E4" w:rsidRPr="00FD7CEB" w:rsidRDefault="004437E4" w:rsidP="004437E4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обеспечивает информационную поддержку работы Совета;</w:t>
      </w:r>
    </w:p>
    <w:p w14:paraId="52D84F75" w14:textId="11FC2B8B" w:rsidR="004437E4" w:rsidRPr="00FD7CEB" w:rsidRDefault="009A60B2" w:rsidP="004437E4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размещает информационный контент</w:t>
      </w:r>
      <w:r w:rsidR="004437E4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о работе Совета, реализации</w:t>
      </w:r>
      <w:r w:rsidR="004437E4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региональных проектов</w:t>
      </w:r>
      <w:r w:rsidR="004437E4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 w:rsidR="004437E4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социальных сетях </w:t>
      </w:r>
      <w:r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Регионального отделени</w:t>
      </w:r>
      <w:r w:rsidR="006C26BD"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4437E4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7515D36" w14:textId="5B8FC825" w:rsidR="004437E4" w:rsidRPr="00FD7CEB" w:rsidRDefault="004437E4" w:rsidP="004437E4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контролирует выполнение задач Совета </w:t>
      </w:r>
      <w:r w:rsidR="00C44F0B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командой медиа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771A65F" w14:textId="31298C37" w:rsidR="004437E4" w:rsidRPr="00FD7CEB" w:rsidRDefault="004437E4" w:rsidP="004437E4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 в план работы Совета и реализует предложения по работе</w:t>
      </w:r>
      <w:r w:rsidR="00C44F0B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своей команды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E088ED5" w14:textId="77777777" w:rsidR="004437E4" w:rsidRPr="00FD7CEB" w:rsidRDefault="004437E4" w:rsidP="004437E4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отчет региональному куратору и председателю Совета о проделанной работе.</w:t>
      </w:r>
    </w:p>
    <w:p w14:paraId="46E08F26" w14:textId="26F91140" w:rsidR="00AE72F7" w:rsidRPr="00FD7CEB" w:rsidRDefault="00AE72F7" w:rsidP="005F735C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3.17</w:t>
      </w:r>
      <w:r w:rsidR="005F735C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7974A6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команды информационно-технической</w:t>
      </w:r>
      <w:r w:rsidR="009A60B2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93E1D9C" w14:textId="4D4BCA53" w:rsidR="009A60B2" w:rsidRPr="00FD7CEB" w:rsidRDefault="009A60B2" w:rsidP="009A60B2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региональным куратором организует работу Совета по аналитическому направлению;</w:t>
      </w:r>
    </w:p>
    <w:p w14:paraId="7908B738" w14:textId="77777777" w:rsidR="00FD7CEB" w:rsidRPr="00FD7CEB" w:rsidRDefault="00FD7CEB" w:rsidP="00FD7CEB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привлекает к работе команды цифровых наставников Регионального отделения (по согласованию);</w:t>
      </w:r>
    </w:p>
    <w:p w14:paraId="048F519F" w14:textId="2E8B9CFA" w:rsidR="000A2F38" w:rsidRPr="00FD7CEB" w:rsidRDefault="000A2F38" w:rsidP="009A60B2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 помощь в заполнении и ведении системы аналитической отчетности и ввода данных предназначенной для сбора и анализа статистической информации, работы с данными и материалами Движения (Цифровой Дом </w:t>
      </w:r>
      <w:proofErr w:type="spellStart"/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Юнармии</w:t>
      </w:r>
      <w:proofErr w:type="spellEnd"/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68C8E503" w14:textId="47AE7C0C" w:rsidR="009A60B2" w:rsidRPr="00FD7CEB" w:rsidRDefault="009A60B2" w:rsidP="009A60B2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контролирует выполнение задач Совета </w:t>
      </w:r>
      <w:r w:rsidR="00C44F0B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командой </w:t>
      </w:r>
      <w:r w:rsidR="00797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информационно-технической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E06A231" w14:textId="31B300B2" w:rsidR="009A60B2" w:rsidRPr="00FD7CEB" w:rsidRDefault="009A60B2" w:rsidP="009A60B2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вносит в план работы Совета и реализует предложения по работе </w:t>
      </w:r>
      <w:r w:rsidR="00C44F0B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 команды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F89268A" w14:textId="3B69A97D" w:rsidR="009A60B2" w:rsidRPr="00FD7CEB" w:rsidRDefault="009A60B2" w:rsidP="009A60B2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отчет региональному куратору и председателю Совета о проделанной работе.</w:t>
      </w:r>
    </w:p>
    <w:p w14:paraId="7927603F" w14:textId="15AE6F86" w:rsidR="00FD7CEB" w:rsidRPr="00FD7CEB" w:rsidRDefault="00FD7CEB" w:rsidP="00FD7CEB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3.18. Руководитель команды военно-спортивной подготовки:</w:t>
      </w:r>
    </w:p>
    <w:p w14:paraId="76A44A91" w14:textId="77777777" w:rsidR="00FD7CEB" w:rsidRPr="00FD7CEB" w:rsidRDefault="00FD7CEB" w:rsidP="00FD7CEB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региональным куратором организует работу Совета по оздоровительному направлению;</w:t>
      </w:r>
    </w:p>
    <w:p w14:paraId="17CD9C48" w14:textId="77777777" w:rsidR="00FD7CEB" w:rsidRPr="00FD7CEB" w:rsidRDefault="00FD7CEB" w:rsidP="00FD7CEB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разрабатывает и реализует мероприятия и акции, направленные на оздоровление и повышение уровня физической подготовки юнармейцев;</w:t>
      </w:r>
    </w:p>
    <w:p w14:paraId="45F13685" w14:textId="77777777" w:rsidR="00FD7CEB" w:rsidRPr="00FD7CEB" w:rsidRDefault="00FD7CEB" w:rsidP="00FD7CEB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контролирует выполнение задач Совета командой военно-спортивной подготовки;</w:t>
      </w:r>
    </w:p>
    <w:p w14:paraId="51C56747" w14:textId="77777777" w:rsidR="00FD7CEB" w:rsidRPr="00FD7CEB" w:rsidRDefault="00FD7CEB" w:rsidP="00FD7CEB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 в план работы Совета и реализует предложения по работе своей команды;</w:t>
      </w:r>
    </w:p>
    <w:p w14:paraId="1D17FC44" w14:textId="77777777" w:rsidR="00FD7CEB" w:rsidRPr="00FD7CEB" w:rsidRDefault="00FD7CEB" w:rsidP="00FD7CEB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отчет региональному куратору и председателю Совета о проделанной работе.</w:t>
      </w:r>
    </w:p>
    <w:p w14:paraId="277D405D" w14:textId="74E6D530" w:rsidR="002F1761" w:rsidRPr="00FD7CEB" w:rsidRDefault="002F1761" w:rsidP="002F1761">
      <w:pPr>
        <w:pStyle w:val="5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7CEB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3.19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F192C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Совета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05AC1E6" w14:textId="7832C8BB" w:rsidR="00C23FB1" w:rsidRPr="00FD7CEB" w:rsidRDefault="00B40E10" w:rsidP="002F1761">
      <w:pPr>
        <w:pStyle w:val="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реализуют</w:t>
      </w:r>
      <w:r w:rsidR="00C23FB1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Совета;</w:t>
      </w:r>
    </w:p>
    <w:p w14:paraId="0B1B05BB" w14:textId="2E6D7757" w:rsidR="002F1761" w:rsidRPr="00FD7CEB" w:rsidRDefault="002F1761" w:rsidP="002F1761">
      <w:pPr>
        <w:pStyle w:val="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ведут работу </w:t>
      </w:r>
      <w:r w:rsidR="00C44F0B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в одной из команд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Совета;</w:t>
      </w:r>
    </w:p>
    <w:p w14:paraId="4287BC36" w14:textId="6F72C5F1" w:rsidR="00C23FB1" w:rsidRPr="00C23FB1" w:rsidRDefault="00C23FB1" w:rsidP="00C23FB1">
      <w:pPr>
        <w:pStyle w:val="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выносят кандидатуры членов Совета и юнармейцев для участия в региональных проектах и программах Движения</w:t>
      </w:r>
      <w:r w:rsidRPr="002F176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934D0B6" w14:textId="0625054C" w:rsidR="002F1761" w:rsidRPr="00C23FB1" w:rsidRDefault="002F1761" w:rsidP="00C23FB1">
      <w:pPr>
        <w:pStyle w:val="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761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выступают с предложениями по формированию повестки собраний</w:t>
      </w:r>
      <w:r w:rsidR="009F19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Pr="00C23F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8E13BD2" w14:textId="01677AB8" w:rsidR="0003637C" w:rsidRPr="0003637C" w:rsidRDefault="00AE72F7" w:rsidP="005F735C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C23F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Члены Совета</w:t>
      </w:r>
      <w:r w:rsidR="0003637C" w:rsidRPr="00036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выйти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состава Совета</w:t>
      </w:r>
      <w:r w:rsidR="00C704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</w:t>
      </w:r>
      <w:r w:rsidR="0003637C" w:rsidRPr="00036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письменного заявления в адрес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 Совета</w:t>
      </w:r>
      <w:r w:rsidR="00C704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предварительным </w:t>
      </w:r>
      <w:r w:rsidR="0003637C" w:rsidRPr="0003637C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уведомлением региональных кураторов.</w:t>
      </w:r>
    </w:p>
    <w:p w14:paraId="2DA0A962" w14:textId="5F62D408" w:rsidR="0003637C" w:rsidRPr="00C44F0B" w:rsidRDefault="00AE72F7" w:rsidP="00C44F0B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="009F192C">
        <w:rPr>
          <w:rFonts w:ascii="Times New Roman" w:eastAsia="Times New Roman" w:hAnsi="Times New Roman" w:cs="Times New Roman"/>
          <w:color w:val="000000"/>
          <w:sz w:val="28"/>
          <w:szCs w:val="28"/>
        </w:rPr>
        <w:t>. Члены Совета</w:t>
      </w:r>
      <w:r w:rsidR="0003637C" w:rsidRPr="00036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быть исключены из состава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="00C704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решению Совета</w:t>
      </w:r>
      <w:r w:rsidR="0003637C" w:rsidRPr="00036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случаях если 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r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участвовали в работе Совета</w:t>
      </w:r>
      <w:r w:rsidR="00E248DB"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более 6</w:t>
      </w:r>
      <w:r w:rsidR="00C70413"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637C"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>месяцев непрерывно или же нес</w:t>
      </w:r>
      <w:r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воевременно исполняли поручения </w:t>
      </w:r>
      <w:r w:rsidR="0003637C" w:rsidRP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</w:t>
      </w:r>
      <w:r w:rsidR="0003637C"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ьных кураторов,</w:t>
      </w:r>
      <w:r w:rsidRP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председателя Совета, </w:t>
      </w:r>
      <w:r w:rsidR="00FD7CEB"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заместителя председателя Совета, руководителей команд организаторов, медиа, </w:t>
      </w:r>
      <w:r w:rsidR="00797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информационно-технической</w:t>
      </w:r>
      <w:r w:rsidR="007974A6"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7CEB" w:rsidRPr="00FD7C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военно-спортивной подготовки либо совершили действия, дискредитирующие Движение или препятствующие достижению его уставных целей.</w:t>
      </w:r>
    </w:p>
    <w:p w14:paraId="283B6146" w14:textId="399C2CCD" w:rsidR="0003637C" w:rsidRDefault="00AE72F7" w:rsidP="005F735C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FD7CEB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="0003637C" w:rsidRPr="00036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Советы формируются сроком на один год </w:t>
      </w:r>
      <w:r w:rsidR="0003637C" w:rsidRPr="00AE72F7">
        <w:rPr>
          <w:rFonts w:ascii="Times New Roman" w:eastAsia="Times New Roman" w:hAnsi="Times New Roman" w:cs="Times New Roman"/>
          <w:color w:val="000000"/>
          <w:sz w:val="28"/>
          <w:szCs w:val="28"/>
          <w:highlight w:val="red"/>
        </w:rPr>
        <w:t>в октябре</w:t>
      </w:r>
      <w:r w:rsidR="0003637C" w:rsidRPr="00036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текущего года</w:t>
      </w:r>
      <w:r w:rsidR="0003637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2D469C0" w14:textId="7D2E1D01" w:rsidR="00F10B89" w:rsidRPr="009F192C" w:rsidRDefault="00F10B89" w:rsidP="007D4B57">
      <w:pPr>
        <w:pStyle w:val="2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</w:rPr>
      </w:pPr>
    </w:p>
    <w:p w14:paraId="132B3F8F" w14:textId="5430F991" w:rsidR="0031223A" w:rsidRPr="00C70396" w:rsidRDefault="009F192C" w:rsidP="00B820DA">
      <w:pPr>
        <w:pStyle w:val="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703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деятельности Совета</w:t>
      </w:r>
    </w:p>
    <w:p w14:paraId="2FD6454C" w14:textId="4FD6EBA6" w:rsidR="00A60684" w:rsidRPr="007D4B57" w:rsidRDefault="00A60684" w:rsidP="00AF6E68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Общее собрание </w:t>
      </w:r>
      <w:r w:rsidR="00AF6E68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Совета (далее </w:t>
      </w:r>
      <w:r w:rsidR="00AF6E68" w:rsidRPr="007D4B57">
        <w:rPr>
          <w:rFonts w:ascii="Times New Roman" w:hAnsi="Times New Roman"/>
          <w:sz w:val="28"/>
          <w:szCs w:val="28"/>
        </w:rPr>
        <w:t xml:space="preserve">– </w:t>
      </w:r>
      <w:r w:rsidR="00AF6E68" w:rsidRPr="007D4B57">
        <w:rPr>
          <w:rFonts w:ascii="Times New Roman" w:eastAsia="Times New Roman" w:hAnsi="Times New Roman" w:cs="Times New Roman"/>
          <w:sz w:val="28"/>
          <w:szCs w:val="28"/>
        </w:rPr>
        <w:t>Собрание</w:t>
      </w:r>
      <w:r w:rsidR="00AF6E68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AF6E68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руководящий орган Совета</w:t>
      </w: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238CD44" w14:textId="115E33A6" w:rsidR="00A60684" w:rsidRPr="007D4B57" w:rsidRDefault="00A60684" w:rsidP="0052351F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4.2. Цель</w:t>
      </w:r>
      <w:r w:rsidR="00AF6E68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</w:t>
      </w:r>
      <w:r w:rsidR="00AF6E68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обрания </w:t>
      </w:r>
      <w:r w:rsidR="00AF6E68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 является</w:t>
      </w: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управление деятельностью </w:t>
      </w:r>
      <w:r w:rsidR="00C44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команд </w:t>
      </w:r>
      <w:r w:rsidR="00AF6E68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EDFDDD0" w14:textId="5915F0B9" w:rsidR="00A60684" w:rsidRPr="007D4B57" w:rsidRDefault="0052351F" w:rsidP="00AF6E68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4.3</w:t>
      </w:r>
      <w:r w:rsidR="00AF6E68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. Решения Совета на Собрании принимаются путем открытого голосования большинством голосов при наличии более половины членов Совета с правом решающего голоса.</w:t>
      </w:r>
    </w:p>
    <w:p w14:paraId="14A579F1" w14:textId="51A8179D" w:rsidR="00A60684" w:rsidRPr="007D4B57" w:rsidRDefault="0052351F" w:rsidP="00AF6E68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4.4</w:t>
      </w:r>
      <w:r w:rsidR="00AF6E68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Голосование может быть проведено заочно – путем обмена документами посредством почтовой, телефонной, электронной или иной связи, обеспечивающей аутентичность передаваемых и принимаемых сообщений и их документальное подтверждение, в том числе проведением </w:t>
      </w:r>
      <w:r w:rsidR="009C5A6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видеоконференцсвязи</w:t>
      </w:r>
      <w:r w:rsidR="00AF6E68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посредством использования сети Интернет с обязательной видеозаписью </w:t>
      </w:r>
      <w:r w:rsidR="00BD1D84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</w:t>
      </w:r>
      <w:r w:rsidR="00AF6E68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последующим протоколированием путем считывания информации видеозаписи.</w:t>
      </w:r>
    </w:p>
    <w:p w14:paraId="1B36DE4F" w14:textId="3E91FF79" w:rsidR="009C5A69" w:rsidRPr="007D4B57" w:rsidRDefault="0052351F" w:rsidP="009C5A69">
      <w:pPr>
        <w:pStyle w:val="5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4.5</w:t>
      </w:r>
      <w:r w:rsidR="00AF6E68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C5A6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протоколе о результатах заочного голосования Совета должны быть указаны:</w:t>
      </w:r>
    </w:p>
    <w:p w14:paraId="192383A5" w14:textId="29ED8148" w:rsidR="009C5A69" w:rsidRPr="007D4B57" w:rsidRDefault="009C5A69" w:rsidP="00224B11">
      <w:pPr>
        <w:pStyle w:val="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дата, до которой принимались документы, содержащие сведения о голосовании Совета;</w:t>
      </w:r>
    </w:p>
    <w:p w14:paraId="027E0445" w14:textId="6866B097" w:rsidR="009C5A69" w:rsidRPr="007D4B57" w:rsidRDefault="009C5A69" w:rsidP="00224B11">
      <w:pPr>
        <w:pStyle w:val="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членах Совета, принявших участие в голосовании;</w:t>
      </w:r>
    </w:p>
    <w:p w14:paraId="37768ECD" w14:textId="5A20934B" w:rsidR="009C5A69" w:rsidRPr="007D4B57" w:rsidRDefault="009C5A69" w:rsidP="00224B11">
      <w:pPr>
        <w:pStyle w:val="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голосования по каждому вопросу повестки </w:t>
      </w:r>
      <w:r w:rsidR="00D740E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</w:t>
      </w: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1214633" w14:textId="57AA15F2" w:rsidR="00D740E9" w:rsidRPr="007D4B57" w:rsidRDefault="0052351F" w:rsidP="0052351F">
      <w:pPr>
        <w:pStyle w:val="5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4.6</w:t>
      </w:r>
      <w:r w:rsidR="00AF6E68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740E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Полномочия Общего собрания Совета</w:t>
      </w:r>
      <w:r w:rsidR="00D740E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1BBC85A" w14:textId="4EBA4C01" w:rsidR="0052351F" w:rsidRPr="007D4B57" w:rsidRDefault="002A5F06" w:rsidP="0052351F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</w:t>
      </w:r>
      <w:r w:rsidR="0052351F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вопросы, связанные с участием</w:t>
      </w:r>
      <w:r w:rsidR="00C05285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 в деятельности Регионального отделения</w:t>
      </w:r>
      <w:r w:rsidR="0052351F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A5B9656" w14:textId="77777777" w:rsidR="00C05285" w:rsidRPr="007D4B57" w:rsidRDefault="00C05285" w:rsidP="00C05285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выступать с предложениями по вопросам развития деятельности Регионального отделения; </w:t>
      </w:r>
    </w:p>
    <w:p w14:paraId="5EBED76F" w14:textId="7EAED5E1" w:rsidR="00C05285" w:rsidRPr="007D4B57" w:rsidRDefault="00C05285" w:rsidP="00C05285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вносить предложения в </w:t>
      </w:r>
      <w:r w:rsidRPr="00C70396">
        <w:rPr>
          <w:rFonts w:ascii="Times New Roman" w:eastAsia="Times New Roman" w:hAnsi="Times New Roman" w:cs="Times New Roman"/>
          <w:sz w:val="28"/>
          <w:szCs w:val="28"/>
        </w:rPr>
        <w:t xml:space="preserve">ежегодный </w:t>
      </w:r>
      <w:r w:rsidR="0033303C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мероприятий Р</w:t>
      </w: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егионального отделения;</w:t>
      </w:r>
    </w:p>
    <w:p w14:paraId="4171A66F" w14:textId="27684769" w:rsidR="0052351F" w:rsidRPr="007D4B57" w:rsidRDefault="00224B11" w:rsidP="0052351F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контролировать и оценивать</w:t>
      </w:r>
      <w:r w:rsidR="0052351F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эффективность деятельности </w:t>
      </w:r>
      <w:r w:rsidR="00A40758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="0052351F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00AC225" w14:textId="365CCCFD" w:rsidR="0052351F" w:rsidRPr="007D4B57" w:rsidRDefault="00224B11" w:rsidP="0052351F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рассматривать и принимать</w:t>
      </w:r>
      <w:r w:rsidR="0052351F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0758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</w:t>
      </w:r>
      <w:r w:rsidR="0052351F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05285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351F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регламентирующие деятельность </w:t>
      </w:r>
      <w:r w:rsidR="00A40758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="0052351F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, систему стимулирования деятельности</w:t>
      </w:r>
      <w:r w:rsidR="00C05285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="0052351F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, вносит</w:t>
      </w: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52351F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них изм</w:t>
      </w: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енения и дополнения, организовывать </w:t>
      </w:r>
      <w:r w:rsidR="00C05285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реализацию</w:t>
      </w:r>
      <w:r w:rsidR="0052351F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данных </w:t>
      </w:r>
      <w:r w:rsidR="00C05285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предложений</w:t>
      </w:r>
      <w:r w:rsidR="0052351F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C0C78E0" w14:textId="4BF30890" w:rsidR="0052351F" w:rsidRPr="007D4B57" w:rsidRDefault="00224B11" w:rsidP="0052351F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обсуждать</w:t>
      </w:r>
      <w:r w:rsidR="0052351F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вопросы, связанные с подготовкой и проведением мероприятий </w:t>
      </w:r>
      <w:r w:rsidR="00C05285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71D4DC7" w14:textId="6D475E4A" w:rsidR="00A60684" w:rsidRPr="007D4B57" w:rsidRDefault="00D740E9" w:rsidP="00A40758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высказывать особое мнение по вопросам, рассматриваемым на</w:t>
      </w:r>
      <w:r w:rsidR="00A40758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4F53E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обраниях Совета.</w:t>
      </w:r>
    </w:p>
    <w:p w14:paraId="5EF5DFAE" w14:textId="530E2FD4" w:rsidR="00A60684" w:rsidRPr="007D4B57" w:rsidRDefault="00A60684" w:rsidP="00D740E9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52351F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.7</w:t>
      </w: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740E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</w:t>
      </w:r>
      <w:r w:rsidR="009F19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 </w:t>
      </w: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проводятся по мере необходимости, но не реже</w:t>
      </w:r>
      <w:r w:rsidR="00D740E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двух раз в год.</w:t>
      </w:r>
    </w:p>
    <w:p w14:paraId="1C4F1C8B" w14:textId="61581984" w:rsidR="00A60684" w:rsidRPr="007D4B57" w:rsidRDefault="0052351F" w:rsidP="00D740E9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4.8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740E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овестк</w:t>
      </w:r>
      <w:r w:rsidR="00D740E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19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Собраний Совета </w:t>
      </w:r>
      <w:r w:rsidR="00D740E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формируется председателем Совета совместно с региональным куратором и согласовывается с </w:t>
      </w:r>
      <w:r w:rsidR="00D740E9" w:rsidRPr="007D4B57">
        <w:rPr>
          <w:rFonts w:ascii="Times New Roman" w:hAnsi="Times New Roman"/>
          <w:color w:val="000000" w:themeColor="text1"/>
          <w:sz w:val="28"/>
          <w:szCs w:val="28"/>
        </w:rPr>
        <w:t>Начальником Штаба Регионального отделения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F35399C" w14:textId="17F73AC9" w:rsidR="00A60684" w:rsidRPr="007D4B57" w:rsidRDefault="0052351F" w:rsidP="00D740E9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4.9</w:t>
      </w:r>
      <w:r w:rsidR="009F192C">
        <w:rPr>
          <w:rFonts w:ascii="Times New Roman" w:eastAsia="Times New Roman" w:hAnsi="Times New Roman" w:cs="Times New Roman"/>
          <w:color w:val="000000"/>
          <w:sz w:val="28"/>
          <w:szCs w:val="28"/>
        </w:rPr>
        <w:t>. Члены Совета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информируются </w:t>
      </w:r>
      <w:r w:rsidR="00D740E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заместителем председателя Совета 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 w:rsidR="00D740E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ате, времени и месте проведения Собраний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письменной форме не позднее, чем за </w:t>
      </w:r>
      <w:r w:rsidR="00D740E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740E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дня </w:t>
      </w:r>
      <w:r w:rsidR="00D740E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78C2A3" w14:textId="194B1014" w:rsidR="00A60684" w:rsidRPr="007D4B57" w:rsidRDefault="0052351F" w:rsidP="00D740E9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4.10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Предлагаемая повестка </w:t>
      </w:r>
      <w:r w:rsidR="00D740E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Собрания и 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изме</w:t>
      </w:r>
      <w:r w:rsidR="00D740E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нения повестки Собрания доводятся заместителем председателя Совета до сведения 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членов Совета не позднее, чем за 5 дне</w:t>
      </w:r>
      <w:r w:rsidR="00D740E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до даты проведения Собрания со всей 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необходимой информацией и материалами</w:t>
      </w:r>
      <w:r w:rsidR="00D740E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указанием возможности вносить 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 о включении в повестку дня д</w:t>
      </w:r>
      <w:r w:rsidR="00D740E9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ополнительных вопросов, а также 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срока окончания процедуры голосования.</w:t>
      </w:r>
    </w:p>
    <w:p w14:paraId="4B482A07" w14:textId="4D8CF835" w:rsidR="00A60684" w:rsidRPr="007D4B57" w:rsidRDefault="00D740E9" w:rsidP="00D740E9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4.1</w:t>
      </w:r>
      <w:r w:rsidR="0052351F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Порядок проведения </w:t>
      </w: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Собраний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 w:rsidR="009F192C">
        <w:rPr>
          <w:rFonts w:ascii="Times New Roman" w:eastAsia="Times New Roman" w:hAnsi="Times New Roman" w:cs="Times New Roman"/>
          <w:color w:val="000000"/>
          <w:sz w:val="28"/>
          <w:szCs w:val="28"/>
        </w:rPr>
        <w:t>вета</w:t>
      </w: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определяется председателем Совета 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тно с региональными кураторами.</w:t>
      </w:r>
    </w:p>
    <w:p w14:paraId="7980368E" w14:textId="3FD7D3CC" w:rsidR="00A60684" w:rsidRPr="007D4B57" w:rsidRDefault="0052351F" w:rsidP="00224B11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4.12</w:t>
      </w:r>
      <w:r w:rsidR="00224B11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. Решения Совета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принимаются большинством голосов от числа</w:t>
      </w:r>
      <w:r w:rsidR="00224B11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членов Совета</w:t>
      </w:r>
      <w:r w:rsidR="00A60684"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0684" w:rsidRPr="00C44F0B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с правом решающего голоса</w:t>
      </w:r>
      <w:r w:rsidR="00A60684" w:rsidRPr="00BB66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участвующих в </w:t>
      </w:r>
      <w:r w:rsidR="00183CD6" w:rsidRPr="00BB66A3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собрании</w:t>
      </w:r>
      <w:r w:rsidR="00A60684" w:rsidRPr="00BB66A3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="00224B11" w:rsidRPr="00BB66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0684" w:rsidRPr="00BB66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случае равенства голосов решающим является голос </w:t>
      </w:r>
      <w:r w:rsidR="00224B11" w:rsidRPr="00BB66A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 Совета</w:t>
      </w:r>
      <w:r w:rsidR="00A60684" w:rsidRPr="00BB66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72CEBD" w14:textId="77777777" w:rsidR="00B820DA" w:rsidRPr="00B820DA" w:rsidRDefault="0052351F" w:rsidP="00B820DA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0DA">
        <w:rPr>
          <w:rFonts w:ascii="Times New Roman" w:eastAsia="Times New Roman" w:hAnsi="Times New Roman" w:cs="Times New Roman"/>
          <w:color w:val="000000"/>
          <w:sz w:val="28"/>
          <w:szCs w:val="28"/>
        </w:rPr>
        <w:t>4.13</w:t>
      </w:r>
      <w:r w:rsidR="00302C86" w:rsidRPr="00B820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820DA" w:rsidRPr="00B820DA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Совета закрепляются в протоколах Собрания Совета, которые оформляются, подписываются председателем Совета и заместителем председателя Совета. Протокол должен быть утвержден в течение 5 дней со дня Собрания.</w:t>
      </w:r>
    </w:p>
    <w:p w14:paraId="24024DA7" w14:textId="3B3E6343" w:rsidR="00302C86" w:rsidRPr="00B820DA" w:rsidRDefault="00F10B89" w:rsidP="00B820DA">
      <w:pPr>
        <w:pStyle w:val="5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20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791CFC" w:rsidRPr="00B820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02C86" w:rsidRPr="00B820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Заключительные положения</w:t>
      </w:r>
    </w:p>
    <w:p w14:paraId="7F0A0D17" w14:textId="179F951E" w:rsidR="00302C86" w:rsidRPr="00B820DA" w:rsidRDefault="00302C86" w:rsidP="00BD2353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0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Настоящее Положение вступает в силу с момента утверждения его </w:t>
      </w:r>
      <w:r w:rsidRPr="00B820DA">
        <w:rPr>
          <w:rFonts w:ascii="Times New Roman" w:hAnsi="Times New Roman"/>
          <w:sz w:val="28"/>
          <w:szCs w:val="28"/>
        </w:rPr>
        <w:t>Начальником Штаба Регионального отделения</w:t>
      </w:r>
      <w:r w:rsidRPr="00B820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FAC1275" w14:textId="26080C0C" w:rsidR="00302C86" w:rsidRPr="00B820DA" w:rsidRDefault="00302C86" w:rsidP="00BD2353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0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 Контроль за соблюдением требований настоящего Положения осуществляет </w:t>
      </w:r>
      <w:r w:rsidRPr="00B820DA">
        <w:rPr>
          <w:rFonts w:ascii="Times New Roman" w:hAnsi="Times New Roman"/>
          <w:sz w:val="28"/>
          <w:szCs w:val="28"/>
        </w:rPr>
        <w:t>Начальник Штаба Регионального отделения</w:t>
      </w:r>
      <w:r w:rsidRPr="00B820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AEB5E1F" w14:textId="6D6FB00B" w:rsidR="00302C86" w:rsidRPr="00B820DA" w:rsidRDefault="00BD2353" w:rsidP="00BD2353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0D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302C86" w:rsidRPr="00B820DA">
        <w:rPr>
          <w:rFonts w:ascii="Times New Roman" w:eastAsia="Times New Roman" w:hAnsi="Times New Roman" w:cs="Times New Roman"/>
          <w:color w:val="000000"/>
          <w:sz w:val="28"/>
          <w:szCs w:val="28"/>
        </w:rPr>
        <w:t>.3.</w:t>
      </w:r>
      <w:r w:rsidRPr="00B820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20DA" w:rsidRPr="00B820DA">
        <w:rPr>
          <w:rFonts w:ascii="Times New Roman" w:eastAsia="Times New Roman" w:hAnsi="Times New Roman" w:cs="Times New Roman"/>
          <w:color w:val="000000"/>
          <w:sz w:val="28"/>
          <w:szCs w:val="28"/>
        </w:rPr>
        <w:t>По всем вопросам, не нашедшим отражения в настоящем Положении, члены Совета руководствуются действующим законодательством Российской Федерации.</w:t>
      </w:r>
    </w:p>
    <w:p w14:paraId="080BDDEC" w14:textId="715D0C09" w:rsidR="00302C86" w:rsidRPr="00302C86" w:rsidRDefault="00BD2353" w:rsidP="00C44F0B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0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</w:t>
      </w:r>
      <w:r w:rsidR="00302C86" w:rsidRPr="00B820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.4. </w:t>
      </w:r>
      <w:r w:rsidR="00B820DA" w:rsidRPr="00B820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может быть изменено или дополнено при необходимости решением </w:t>
      </w:r>
      <w:r w:rsidR="00B820DA" w:rsidRPr="00B820DA">
        <w:rPr>
          <w:rFonts w:ascii="Times New Roman" w:hAnsi="Times New Roman"/>
          <w:sz w:val="28"/>
          <w:szCs w:val="28"/>
        </w:rPr>
        <w:t>заседания Штаба Регионального отделения</w:t>
      </w:r>
      <w:r w:rsidR="00B820DA" w:rsidRPr="00B820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72A9C1B" w14:textId="29CAB760" w:rsidR="00242467" w:rsidRDefault="00BD2353" w:rsidP="00BD2353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302C86" w:rsidRPr="00302C86">
        <w:rPr>
          <w:rFonts w:ascii="Times New Roman" w:eastAsia="Times New Roman" w:hAnsi="Times New Roman" w:cs="Times New Roman"/>
          <w:color w:val="000000"/>
          <w:sz w:val="28"/>
          <w:szCs w:val="28"/>
        </w:rPr>
        <w:t>.5. Все изменения и дополнения данного Положения доводятся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2C86" w:rsidRPr="00302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сведения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 Совета</w:t>
      </w:r>
      <w:r w:rsidR="00302C86" w:rsidRPr="00302C8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0E9ADE6" w14:textId="77777777" w:rsidR="00242467" w:rsidRDefault="00242467">
      <w:pPr>
        <w:suppressAutoHyphens w:val="0"/>
        <w:autoSpaceDE/>
        <w:autoSpaceDN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color w:val="000000"/>
          <w:position w:val="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br w:type="page"/>
      </w:r>
    </w:p>
    <w:p w14:paraId="5424717E" w14:textId="77777777" w:rsidR="001F2C21" w:rsidRPr="00AE0668" w:rsidRDefault="00AE0668" w:rsidP="00433FB4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E0668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Приложение №1</w:t>
      </w:r>
    </w:p>
    <w:p w14:paraId="4913993C" w14:textId="77777777" w:rsidR="007D4B57" w:rsidRDefault="00AE0668" w:rsidP="007D4B57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E066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К </w:t>
      </w:r>
      <w:r w:rsidR="007D4B5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проекту </w:t>
      </w:r>
      <w:r w:rsidR="007D4B57" w:rsidRPr="007D4B57">
        <w:rPr>
          <w:rFonts w:ascii="Times New Roman" w:eastAsia="Times New Roman" w:hAnsi="Times New Roman" w:cs="Times New Roman"/>
          <w:color w:val="000000"/>
          <w:sz w:val="24"/>
          <w:szCs w:val="28"/>
        </w:rPr>
        <w:t>положения о региональных советах юнармейских командиров Всероссийского детско-юношеского военно-патриотического</w:t>
      </w:r>
    </w:p>
    <w:p w14:paraId="74684A55" w14:textId="2D91BF38" w:rsidR="00AE0668" w:rsidRDefault="007D4B57" w:rsidP="007D4B57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общественного движения «ЮНАРМИЯ»</w:t>
      </w:r>
    </w:p>
    <w:p w14:paraId="5FF8883A" w14:textId="77777777" w:rsidR="00AE0668" w:rsidRDefault="00AE0668" w:rsidP="00433FB4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12D7C7F9" w14:textId="77777777" w:rsidR="006D3594" w:rsidRDefault="006D3594" w:rsidP="00433FB4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7B1F5B11" w14:textId="77777777" w:rsidR="006D3594" w:rsidRPr="000868D6" w:rsidRDefault="006D3594" w:rsidP="00433FB4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14:paraId="6BC0F91A" w14:textId="6FE08D69" w:rsidR="00AD26F1" w:rsidRPr="00AD26F1" w:rsidRDefault="00AD26F1" w:rsidP="00AD26F1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26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Характеристика кандидата в члены Совета</w:t>
      </w:r>
    </w:p>
    <w:p w14:paraId="0CBC3F32" w14:textId="77777777" w:rsidR="00277FCE" w:rsidRDefault="00277FCE" w:rsidP="00433FB4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5097"/>
      </w:tblGrid>
      <w:tr w:rsidR="006D3594" w14:paraId="6535FD33" w14:textId="77777777" w:rsidTr="006D3594">
        <w:tc>
          <w:tcPr>
            <w:tcW w:w="704" w:type="dxa"/>
          </w:tcPr>
          <w:p w14:paraId="2CD1128B" w14:textId="77777777" w:rsidR="006D3594" w:rsidRDefault="006D3594" w:rsidP="00433FB4">
            <w:pPr>
              <w:pStyle w:val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14:paraId="6BC12CDE" w14:textId="77777777" w:rsidR="006D3594" w:rsidRDefault="006D3594" w:rsidP="00433FB4">
            <w:pPr>
              <w:pStyle w:val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5097" w:type="dxa"/>
          </w:tcPr>
          <w:p w14:paraId="6CE340B3" w14:textId="77777777" w:rsidR="006D3594" w:rsidRDefault="006D3594" w:rsidP="00433FB4">
            <w:pPr>
              <w:pStyle w:val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Описание</w:t>
            </w:r>
          </w:p>
        </w:tc>
      </w:tr>
      <w:tr w:rsidR="00AD26F1" w14:paraId="76ABB895" w14:textId="77777777" w:rsidTr="006D3594">
        <w:tc>
          <w:tcPr>
            <w:tcW w:w="704" w:type="dxa"/>
          </w:tcPr>
          <w:p w14:paraId="633F7633" w14:textId="77777777" w:rsidR="00AD26F1" w:rsidRPr="006D3594" w:rsidRDefault="00AD26F1" w:rsidP="00AD26F1">
            <w:pPr>
              <w:pStyle w:val="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4A67937" w14:textId="553DC4D3" w:rsidR="00AD26F1" w:rsidRPr="006D3594" w:rsidRDefault="00AD26F1" w:rsidP="00AD26F1">
            <w:pPr>
              <w:pStyle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3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5097" w:type="dxa"/>
          </w:tcPr>
          <w:p w14:paraId="51850207" w14:textId="77777777" w:rsidR="00AD26F1" w:rsidRPr="000868D6" w:rsidRDefault="00AD26F1" w:rsidP="00AD26F1">
            <w:pPr>
              <w:pStyle w:val="6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szCs w:val="28"/>
              </w:rPr>
            </w:pPr>
          </w:p>
        </w:tc>
      </w:tr>
      <w:tr w:rsidR="00AD26F1" w14:paraId="486FD2C8" w14:textId="77777777" w:rsidTr="006D3594">
        <w:tc>
          <w:tcPr>
            <w:tcW w:w="704" w:type="dxa"/>
          </w:tcPr>
          <w:p w14:paraId="34D51781" w14:textId="77777777" w:rsidR="00AD26F1" w:rsidRPr="006D3594" w:rsidRDefault="00AD26F1" w:rsidP="00AD26F1">
            <w:pPr>
              <w:pStyle w:val="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DF36E93" w14:textId="3DB4B496" w:rsidR="00AD26F1" w:rsidRPr="006D3594" w:rsidRDefault="00AD26F1" w:rsidP="00AD26F1">
            <w:pPr>
              <w:pStyle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3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5097" w:type="dxa"/>
          </w:tcPr>
          <w:p w14:paraId="2EE5FEE1" w14:textId="77777777" w:rsidR="00AD26F1" w:rsidRPr="000868D6" w:rsidRDefault="00AD26F1" w:rsidP="00AD26F1">
            <w:pPr>
              <w:pStyle w:val="6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szCs w:val="28"/>
              </w:rPr>
            </w:pPr>
          </w:p>
        </w:tc>
      </w:tr>
      <w:tr w:rsidR="00AD26F1" w14:paraId="37AA02E9" w14:textId="77777777" w:rsidTr="006D3594">
        <w:tc>
          <w:tcPr>
            <w:tcW w:w="704" w:type="dxa"/>
          </w:tcPr>
          <w:p w14:paraId="04F622B8" w14:textId="77777777" w:rsidR="00AD26F1" w:rsidRPr="006D3594" w:rsidRDefault="00AD26F1" w:rsidP="00AD26F1">
            <w:pPr>
              <w:pStyle w:val="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19E9B12" w14:textId="5880A17A" w:rsidR="00AD26F1" w:rsidRPr="006D3594" w:rsidRDefault="00AD26F1" w:rsidP="00AD26F1">
            <w:pPr>
              <w:pStyle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3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Регион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097" w:type="dxa"/>
          </w:tcPr>
          <w:p w14:paraId="6CB00483" w14:textId="77777777" w:rsidR="00AD26F1" w:rsidRPr="000868D6" w:rsidRDefault="00AD26F1" w:rsidP="00AD26F1">
            <w:pPr>
              <w:pStyle w:val="6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szCs w:val="28"/>
              </w:rPr>
            </w:pPr>
          </w:p>
        </w:tc>
      </w:tr>
      <w:tr w:rsidR="00AD26F1" w14:paraId="24CD15A5" w14:textId="77777777" w:rsidTr="006D3594">
        <w:tc>
          <w:tcPr>
            <w:tcW w:w="704" w:type="dxa"/>
          </w:tcPr>
          <w:p w14:paraId="103E7F16" w14:textId="77777777" w:rsidR="00AD26F1" w:rsidRPr="006D3594" w:rsidRDefault="00AD26F1" w:rsidP="00AD26F1">
            <w:pPr>
              <w:pStyle w:val="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89E2BAF" w14:textId="59BFADFE" w:rsidR="00AD26F1" w:rsidRPr="006D3594" w:rsidRDefault="00AD26F1" w:rsidP="00AD26F1">
            <w:pPr>
              <w:pStyle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Населенный пункт</w:t>
            </w:r>
          </w:p>
        </w:tc>
        <w:tc>
          <w:tcPr>
            <w:tcW w:w="5097" w:type="dxa"/>
          </w:tcPr>
          <w:p w14:paraId="76FEB75B" w14:textId="77777777" w:rsidR="00AD26F1" w:rsidRPr="000868D6" w:rsidRDefault="00AD26F1" w:rsidP="00AD26F1">
            <w:pPr>
              <w:pStyle w:val="6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szCs w:val="28"/>
              </w:rPr>
            </w:pPr>
          </w:p>
        </w:tc>
      </w:tr>
      <w:tr w:rsidR="00AD26F1" w14:paraId="60BCCCCD" w14:textId="77777777" w:rsidTr="006D3594">
        <w:tc>
          <w:tcPr>
            <w:tcW w:w="704" w:type="dxa"/>
          </w:tcPr>
          <w:p w14:paraId="69719DF7" w14:textId="77777777" w:rsidR="00AD26F1" w:rsidRPr="006D3594" w:rsidRDefault="00AD26F1" w:rsidP="00AD26F1">
            <w:pPr>
              <w:pStyle w:val="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6C60118" w14:textId="2982DFF6" w:rsidR="00AD26F1" w:rsidRPr="006D3594" w:rsidRDefault="00AD26F1" w:rsidP="00AD26F1">
            <w:pPr>
              <w:pStyle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6D3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естное отделение</w:t>
            </w:r>
          </w:p>
        </w:tc>
        <w:tc>
          <w:tcPr>
            <w:tcW w:w="5097" w:type="dxa"/>
          </w:tcPr>
          <w:p w14:paraId="3524D2EE" w14:textId="77777777" w:rsidR="00AD26F1" w:rsidRPr="000868D6" w:rsidRDefault="00AD26F1" w:rsidP="00AD26F1">
            <w:pPr>
              <w:pStyle w:val="6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szCs w:val="28"/>
              </w:rPr>
            </w:pPr>
          </w:p>
        </w:tc>
      </w:tr>
      <w:tr w:rsidR="00AD26F1" w14:paraId="426F1588" w14:textId="77777777" w:rsidTr="006D3594">
        <w:tc>
          <w:tcPr>
            <w:tcW w:w="704" w:type="dxa"/>
          </w:tcPr>
          <w:p w14:paraId="3C0159BA" w14:textId="77777777" w:rsidR="00AD26F1" w:rsidRPr="006D3594" w:rsidRDefault="00AD26F1" w:rsidP="00AD26F1">
            <w:pPr>
              <w:pStyle w:val="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ADC0977" w14:textId="1CD6AF6B" w:rsidR="00AD26F1" w:rsidRPr="006D3594" w:rsidRDefault="00AD26F1" w:rsidP="00AD26F1">
            <w:pPr>
              <w:pStyle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6D3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нармейский отряд</w:t>
            </w:r>
          </w:p>
        </w:tc>
        <w:tc>
          <w:tcPr>
            <w:tcW w:w="5097" w:type="dxa"/>
          </w:tcPr>
          <w:p w14:paraId="0663EC5B" w14:textId="77777777" w:rsidR="00AD26F1" w:rsidRPr="000868D6" w:rsidRDefault="00AD26F1" w:rsidP="00AD26F1">
            <w:pPr>
              <w:pStyle w:val="6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szCs w:val="28"/>
              </w:rPr>
            </w:pPr>
          </w:p>
        </w:tc>
      </w:tr>
      <w:tr w:rsidR="00AD26F1" w14:paraId="6A9638F6" w14:textId="77777777" w:rsidTr="006D3594">
        <w:tc>
          <w:tcPr>
            <w:tcW w:w="704" w:type="dxa"/>
          </w:tcPr>
          <w:p w14:paraId="6AC430E2" w14:textId="77777777" w:rsidR="00AD26F1" w:rsidRPr="006D3594" w:rsidRDefault="00AD26F1" w:rsidP="00AD26F1">
            <w:pPr>
              <w:pStyle w:val="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394350F" w14:textId="26DB7758" w:rsidR="00AD26F1" w:rsidRPr="006D3594" w:rsidRDefault="00AD26F1" w:rsidP="00AD26F1">
            <w:pPr>
              <w:pStyle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Достижения</w:t>
            </w:r>
          </w:p>
        </w:tc>
        <w:tc>
          <w:tcPr>
            <w:tcW w:w="5097" w:type="dxa"/>
          </w:tcPr>
          <w:p w14:paraId="67C42397" w14:textId="77777777" w:rsidR="00AD26F1" w:rsidRPr="000868D6" w:rsidRDefault="00AD26F1" w:rsidP="00AD26F1">
            <w:pPr>
              <w:pStyle w:val="6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szCs w:val="28"/>
              </w:rPr>
            </w:pPr>
          </w:p>
        </w:tc>
      </w:tr>
      <w:tr w:rsidR="00AD26F1" w14:paraId="6DE2B034" w14:textId="77777777" w:rsidTr="006D3594">
        <w:tc>
          <w:tcPr>
            <w:tcW w:w="704" w:type="dxa"/>
          </w:tcPr>
          <w:p w14:paraId="0900F74C" w14:textId="77777777" w:rsidR="00AD26F1" w:rsidRPr="006D3594" w:rsidRDefault="00AD26F1" w:rsidP="00AD26F1">
            <w:pPr>
              <w:pStyle w:val="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51BCB32" w14:textId="643B5B7E" w:rsidR="00AD26F1" w:rsidRDefault="007D4B57" w:rsidP="00AD26F1">
            <w:pPr>
              <w:pStyle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Отзыв начальника местного отделения</w:t>
            </w:r>
          </w:p>
        </w:tc>
        <w:tc>
          <w:tcPr>
            <w:tcW w:w="5097" w:type="dxa"/>
          </w:tcPr>
          <w:p w14:paraId="164EF391" w14:textId="77777777" w:rsidR="00AD26F1" w:rsidRPr="000868D6" w:rsidRDefault="00AD26F1" w:rsidP="00AD26F1">
            <w:pPr>
              <w:pStyle w:val="6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szCs w:val="28"/>
              </w:rPr>
            </w:pPr>
          </w:p>
        </w:tc>
      </w:tr>
      <w:tr w:rsidR="00AD26F1" w14:paraId="552319CF" w14:textId="77777777" w:rsidTr="006D3594">
        <w:tc>
          <w:tcPr>
            <w:tcW w:w="704" w:type="dxa"/>
          </w:tcPr>
          <w:p w14:paraId="20141ECB" w14:textId="77777777" w:rsidR="00AD26F1" w:rsidRPr="006D3594" w:rsidRDefault="00AD26F1" w:rsidP="00AD26F1">
            <w:pPr>
              <w:pStyle w:val="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EEE1B07" w14:textId="6632FFD0" w:rsidR="00AD26F1" w:rsidRPr="006D3594" w:rsidRDefault="00AD26F1" w:rsidP="00AD26F1">
            <w:pPr>
              <w:pStyle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5097" w:type="dxa"/>
          </w:tcPr>
          <w:p w14:paraId="4F8FA7BF" w14:textId="77777777" w:rsidR="00AD26F1" w:rsidRPr="000868D6" w:rsidRDefault="00AD26F1" w:rsidP="00AD26F1">
            <w:pPr>
              <w:pStyle w:val="6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szCs w:val="28"/>
              </w:rPr>
            </w:pPr>
          </w:p>
        </w:tc>
      </w:tr>
      <w:tr w:rsidR="00AD26F1" w14:paraId="408347C2" w14:textId="77777777" w:rsidTr="006D3594">
        <w:tc>
          <w:tcPr>
            <w:tcW w:w="704" w:type="dxa"/>
          </w:tcPr>
          <w:p w14:paraId="3EA208B8" w14:textId="77777777" w:rsidR="00AD26F1" w:rsidRPr="006D3594" w:rsidRDefault="00AD26F1" w:rsidP="00AD26F1">
            <w:pPr>
              <w:pStyle w:val="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935519C" w14:textId="4D8CA900" w:rsidR="00AD26F1" w:rsidRPr="006D3594" w:rsidRDefault="00AD26F1" w:rsidP="00AD26F1">
            <w:pPr>
              <w:pStyle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5097" w:type="dxa"/>
          </w:tcPr>
          <w:p w14:paraId="3D88B48D" w14:textId="77777777" w:rsidR="00AD26F1" w:rsidRPr="000868D6" w:rsidRDefault="00AD26F1" w:rsidP="00AD26F1">
            <w:pPr>
              <w:pStyle w:val="6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szCs w:val="28"/>
              </w:rPr>
            </w:pPr>
          </w:p>
        </w:tc>
      </w:tr>
    </w:tbl>
    <w:p w14:paraId="0764C2B5" w14:textId="77777777" w:rsidR="006D3594" w:rsidRDefault="006D3594" w:rsidP="00433FB4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37D27DA" w14:textId="744F5440" w:rsidR="000868D6" w:rsidRPr="00806685" w:rsidRDefault="000868D6" w:rsidP="00433FB4">
      <w:pPr>
        <w:pStyle w:val="6"/>
        <w:pBdr>
          <w:top w:val="nil"/>
          <w:left w:val="nil"/>
          <w:bottom w:val="nil"/>
          <w:right w:val="nil"/>
          <w:between w:val="nil"/>
        </w:pBdr>
        <w:ind w:left="644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0668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*</w:t>
      </w:r>
      <w:r w:rsidRPr="000868D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Заявка направляется в </w:t>
      </w:r>
      <w:r w:rsidR="0080668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редактируемом </w:t>
      </w:r>
      <w:r w:rsidRPr="000868D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формате </w:t>
      </w:r>
      <w:r w:rsidRPr="0080668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0868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doc</w:t>
      </w:r>
    </w:p>
    <w:p w14:paraId="6B7F2463" w14:textId="15BD1E60" w:rsidR="00110C8F" w:rsidRPr="00110C8F" w:rsidRDefault="00110C8F" w:rsidP="007D4B57">
      <w:pPr>
        <w:pStyle w:val="6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sectPr w:rsidR="00110C8F" w:rsidRPr="00110C8F" w:rsidSect="00C340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2DB17" w14:textId="77777777" w:rsidR="002C4851" w:rsidRDefault="002C4851" w:rsidP="00C3401B">
      <w:pPr>
        <w:spacing w:line="240" w:lineRule="auto"/>
        <w:ind w:left="0" w:hanging="2"/>
      </w:pPr>
      <w:r>
        <w:separator/>
      </w:r>
    </w:p>
  </w:endnote>
  <w:endnote w:type="continuationSeparator" w:id="0">
    <w:p w14:paraId="14437945" w14:textId="77777777" w:rsidR="002C4851" w:rsidRDefault="002C4851" w:rsidP="00C3401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764A" w14:textId="77777777" w:rsidR="00C3401B" w:rsidRDefault="00C3401B">
    <w:pPr>
      <w:pStyle w:val="a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921C4" w14:textId="77777777" w:rsidR="00C3401B" w:rsidRDefault="00C3401B">
    <w:pPr>
      <w:pStyle w:val="a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FBC9F" w14:textId="77777777" w:rsidR="00C3401B" w:rsidRDefault="00C3401B">
    <w:pPr>
      <w:pStyle w:val="a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4CB8A" w14:textId="77777777" w:rsidR="002C4851" w:rsidRDefault="002C4851" w:rsidP="00C3401B">
      <w:pPr>
        <w:spacing w:line="240" w:lineRule="auto"/>
        <w:ind w:left="0" w:hanging="2"/>
      </w:pPr>
      <w:r>
        <w:separator/>
      </w:r>
    </w:p>
  </w:footnote>
  <w:footnote w:type="continuationSeparator" w:id="0">
    <w:p w14:paraId="01188198" w14:textId="77777777" w:rsidR="002C4851" w:rsidRDefault="002C4851" w:rsidP="00C3401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9B9F2" w14:textId="77777777" w:rsidR="00C3401B" w:rsidRDefault="00C3401B">
    <w:pPr>
      <w:pStyle w:val="a8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49119490"/>
      <w:docPartObj>
        <w:docPartGallery w:val="Page Numbers (Top of Page)"/>
        <w:docPartUnique/>
      </w:docPartObj>
    </w:sdtPr>
    <w:sdtEndPr/>
    <w:sdtContent>
      <w:p w14:paraId="7D5834F5" w14:textId="00876E6B" w:rsidR="00C3401B" w:rsidRPr="00C3401B" w:rsidRDefault="00C3401B">
        <w:pPr>
          <w:pStyle w:val="a8"/>
          <w:ind w:left="0" w:hanging="2"/>
          <w:jc w:val="center"/>
          <w:rPr>
            <w:sz w:val="24"/>
            <w:szCs w:val="24"/>
          </w:rPr>
        </w:pPr>
        <w:r w:rsidRPr="00C3401B">
          <w:rPr>
            <w:sz w:val="24"/>
            <w:szCs w:val="24"/>
          </w:rPr>
          <w:fldChar w:fldCharType="begin"/>
        </w:r>
        <w:r w:rsidRPr="00C3401B">
          <w:rPr>
            <w:sz w:val="24"/>
            <w:szCs w:val="24"/>
          </w:rPr>
          <w:instrText>PAGE   \* MERGEFORMAT</w:instrText>
        </w:r>
        <w:r w:rsidRPr="00C3401B">
          <w:rPr>
            <w:sz w:val="24"/>
            <w:szCs w:val="24"/>
          </w:rPr>
          <w:fldChar w:fldCharType="separate"/>
        </w:r>
        <w:r w:rsidR="009F42E0">
          <w:rPr>
            <w:noProof/>
            <w:sz w:val="24"/>
            <w:szCs w:val="24"/>
          </w:rPr>
          <w:t>8</w:t>
        </w:r>
        <w:r w:rsidRPr="00C3401B">
          <w:rPr>
            <w:sz w:val="24"/>
            <w:szCs w:val="24"/>
          </w:rPr>
          <w:fldChar w:fldCharType="end"/>
        </w:r>
      </w:p>
    </w:sdtContent>
  </w:sdt>
  <w:p w14:paraId="02C5B64A" w14:textId="77777777" w:rsidR="00C3401B" w:rsidRDefault="00C3401B">
    <w:pPr>
      <w:pStyle w:val="a8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F16B0" w14:textId="77777777" w:rsidR="009F42E0" w:rsidRPr="00D16507" w:rsidRDefault="009F42E0" w:rsidP="009F42E0">
    <w:pPr>
      <w:pStyle w:val="a8"/>
      <w:ind w:left="1" w:hanging="3"/>
      <w:jc w:val="right"/>
      <w:rPr>
        <w:sz w:val="28"/>
        <w:szCs w:val="28"/>
      </w:rPr>
    </w:pPr>
    <w:r>
      <w:rPr>
        <w:sz w:val="28"/>
        <w:szCs w:val="28"/>
      </w:rPr>
      <w:t>Проект</w:t>
    </w:r>
  </w:p>
  <w:p w14:paraId="3CC4B02A" w14:textId="77777777" w:rsidR="00C3401B" w:rsidRDefault="00C3401B">
    <w:pPr>
      <w:pStyle w:val="a8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771C1"/>
    <w:multiLevelType w:val="hybridMultilevel"/>
    <w:tmpl w:val="FB3AA18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465EF"/>
    <w:multiLevelType w:val="hybridMultilevel"/>
    <w:tmpl w:val="922C31E0"/>
    <w:lvl w:ilvl="0" w:tplc="910843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C07E74"/>
    <w:multiLevelType w:val="multilevel"/>
    <w:tmpl w:val="DA5471A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0DB425C"/>
    <w:multiLevelType w:val="multilevel"/>
    <w:tmpl w:val="2028EEC8"/>
    <w:lvl w:ilvl="0">
      <w:start w:val="1"/>
      <w:numFmt w:val="bullet"/>
      <w:lvlText w:val="−"/>
      <w:lvlJc w:val="left"/>
      <w:pPr>
        <w:ind w:left="107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C047B6A"/>
    <w:multiLevelType w:val="hybridMultilevel"/>
    <w:tmpl w:val="B40CBCB8"/>
    <w:lvl w:ilvl="0" w:tplc="E4C4CDF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A7009"/>
    <w:multiLevelType w:val="hybridMultilevel"/>
    <w:tmpl w:val="BC78F22C"/>
    <w:lvl w:ilvl="0" w:tplc="5D02AD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223C4"/>
    <w:multiLevelType w:val="hybridMultilevel"/>
    <w:tmpl w:val="000E6712"/>
    <w:lvl w:ilvl="0" w:tplc="A5FEAF00">
      <w:start w:val="7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959034A"/>
    <w:multiLevelType w:val="hybridMultilevel"/>
    <w:tmpl w:val="B40CBCB8"/>
    <w:lvl w:ilvl="0" w:tplc="E4C4CDF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C0ACD"/>
    <w:multiLevelType w:val="hybridMultilevel"/>
    <w:tmpl w:val="27880EA8"/>
    <w:lvl w:ilvl="0" w:tplc="02A49106">
      <w:start w:val="7"/>
      <w:numFmt w:val="bullet"/>
      <w:lvlText w:val=""/>
      <w:lvlJc w:val="left"/>
      <w:pPr>
        <w:ind w:left="178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45661F08"/>
    <w:multiLevelType w:val="hybridMultilevel"/>
    <w:tmpl w:val="805EF302"/>
    <w:lvl w:ilvl="0" w:tplc="4CD28D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A4ED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A226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9279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FA58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789B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60EF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0C41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1CA4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D487BEC"/>
    <w:multiLevelType w:val="hybridMultilevel"/>
    <w:tmpl w:val="C3AE9F78"/>
    <w:lvl w:ilvl="0" w:tplc="775A24CA">
      <w:start w:val="7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F60C02"/>
    <w:multiLevelType w:val="hybridMultilevel"/>
    <w:tmpl w:val="B00EBFA2"/>
    <w:lvl w:ilvl="0" w:tplc="8C74D818">
      <w:start w:val="7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8F50415"/>
    <w:multiLevelType w:val="hybridMultilevel"/>
    <w:tmpl w:val="82C41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E01EF"/>
    <w:multiLevelType w:val="hybridMultilevel"/>
    <w:tmpl w:val="802CA8C0"/>
    <w:lvl w:ilvl="0" w:tplc="03D69A4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F664D"/>
    <w:multiLevelType w:val="hybridMultilevel"/>
    <w:tmpl w:val="CBDEC19C"/>
    <w:lvl w:ilvl="0" w:tplc="91084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425E08"/>
    <w:multiLevelType w:val="hybridMultilevel"/>
    <w:tmpl w:val="B40CBCB8"/>
    <w:lvl w:ilvl="0" w:tplc="E4C4CDF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23123"/>
    <w:multiLevelType w:val="hybridMultilevel"/>
    <w:tmpl w:val="F1F04C4C"/>
    <w:lvl w:ilvl="0" w:tplc="5D3AD4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B9015B8"/>
    <w:multiLevelType w:val="hybridMultilevel"/>
    <w:tmpl w:val="4D425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12"/>
  </w:num>
  <w:num w:numId="5">
    <w:abstractNumId w:val="5"/>
  </w:num>
  <w:num w:numId="6">
    <w:abstractNumId w:val="6"/>
  </w:num>
  <w:num w:numId="7">
    <w:abstractNumId w:val="10"/>
  </w:num>
  <w:num w:numId="8">
    <w:abstractNumId w:val="8"/>
  </w:num>
  <w:num w:numId="9">
    <w:abstractNumId w:val="11"/>
  </w:num>
  <w:num w:numId="10">
    <w:abstractNumId w:val="13"/>
  </w:num>
  <w:num w:numId="11">
    <w:abstractNumId w:val="15"/>
  </w:num>
  <w:num w:numId="12">
    <w:abstractNumId w:val="7"/>
  </w:num>
  <w:num w:numId="13">
    <w:abstractNumId w:val="4"/>
  </w:num>
  <w:num w:numId="14">
    <w:abstractNumId w:val="17"/>
  </w:num>
  <w:num w:numId="15">
    <w:abstractNumId w:val="16"/>
  </w:num>
  <w:num w:numId="16">
    <w:abstractNumId w:val="1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AB"/>
    <w:rsid w:val="00003D85"/>
    <w:rsid w:val="00016745"/>
    <w:rsid w:val="00020737"/>
    <w:rsid w:val="00027045"/>
    <w:rsid w:val="0003637C"/>
    <w:rsid w:val="000446FE"/>
    <w:rsid w:val="00063E5B"/>
    <w:rsid w:val="00067E0D"/>
    <w:rsid w:val="000737E0"/>
    <w:rsid w:val="00076A54"/>
    <w:rsid w:val="000868D6"/>
    <w:rsid w:val="000941B2"/>
    <w:rsid w:val="00096A2F"/>
    <w:rsid w:val="000A2A43"/>
    <w:rsid w:val="000A2F38"/>
    <w:rsid w:val="000C2870"/>
    <w:rsid w:val="000D67BA"/>
    <w:rsid w:val="000D7C15"/>
    <w:rsid w:val="000E1B89"/>
    <w:rsid w:val="000F0582"/>
    <w:rsid w:val="00110C8F"/>
    <w:rsid w:val="001205EC"/>
    <w:rsid w:val="00126C54"/>
    <w:rsid w:val="00132091"/>
    <w:rsid w:val="0015066A"/>
    <w:rsid w:val="001628F0"/>
    <w:rsid w:val="00183CD6"/>
    <w:rsid w:val="001955C8"/>
    <w:rsid w:val="001A17B5"/>
    <w:rsid w:val="001D6143"/>
    <w:rsid w:val="001E2B74"/>
    <w:rsid w:val="001F23D6"/>
    <w:rsid w:val="001F2C21"/>
    <w:rsid w:val="0020543D"/>
    <w:rsid w:val="00212436"/>
    <w:rsid w:val="0021643D"/>
    <w:rsid w:val="00224B11"/>
    <w:rsid w:val="0022577D"/>
    <w:rsid w:val="00232C1E"/>
    <w:rsid w:val="00235859"/>
    <w:rsid w:val="00242467"/>
    <w:rsid w:val="00246597"/>
    <w:rsid w:val="002650BA"/>
    <w:rsid w:val="00270F8B"/>
    <w:rsid w:val="00277FCE"/>
    <w:rsid w:val="00284768"/>
    <w:rsid w:val="00295B99"/>
    <w:rsid w:val="00297B10"/>
    <w:rsid w:val="00297DD8"/>
    <w:rsid w:val="002A174B"/>
    <w:rsid w:val="002A5F06"/>
    <w:rsid w:val="002C4851"/>
    <w:rsid w:val="002C4D84"/>
    <w:rsid w:val="002D11AC"/>
    <w:rsid w:val="002F1761"/>
    <w:rsid w:val="00300DE9"/>
    <w:rsid w:val="00302C86"/>
    <w:rsid w:val="003031D3"/>
    <w:rsid w:val="0031223A"/>
    <w:rsid w:val="00315C86"/>
    <w:rsid w:val="00316004"/>
    <w:rsid w:val="0033303C"/>
    <w:rsid w:val="00340E21"/>
    <w:rsid w:val="00353A4F"/>
    <w:rsid w:val="003756AB"/>
    <w:rsid w:val="003C0788"/>
    <w:rsid w:val="003C1AEA"/>
    <w:rsid w:val="003D5BF3"/>
    <w:rsid w:val="003E2E55"/>
    <w:rsid w:val="003E73A8"/>
    <w:rsid w:val="003F2EF0"/>
    <w:rsid w:val="00403595"/>
    <w:rsid w:val="00413E49"/>
    <w:rsid w:val="00433FB4"/>
    <w:rsid w:val="004437E4"/>
    <w:rsid w:val="004439F5"/>
    <w:rsid w:val="00453379"/>
    <w:rsid w:val="0046148A"/>
    <w:rsid w:val="00462971"/>
    <w:rsid w:val="00482DEA"/>
    <w:rsid w:val="004B126F"/>
    <w:rsid w:val="004B1580"/>
    <w:rsid w:val="004D68AC"/>
    <w:rsid w:val="004F18AE"/>
    <w:rsid w:val="004F53E4"/>
    <w:rsid w:val="005035CB"/>
    <w:rsid w:val="00506D41"/>
    <w:rsid w:val="0052351F"/>
    <w:rsid w:val="00536B6A"/>
    <w:rsid w:val="00545117"/>
    <w:rsid w:val="0057420C"/>
    <w:rsid w:val="005809B8"/>
    <w:rsid w:val="00591E40"/>
    <w:rsid w:val="005A066D"/>
    <w:rsid w:val="005A0A53"/>
    <w:rsid w:val="005C2AC9"/>
    <w:rsid w:val="005E7A72"/>
    <w:rsid w:val="005F735C"/>
    <w:rsid w:val="005F78FB"/>
    <w:rsid w:val="00601681"/>
    <w:rsid w:val="006259AD"/>
    <w:rsid w:val="006427A1"/>
    <w:rsid w:val="00643F0F"/>
    <w:rsid w:val="00670F14"/>
    <w:rsid w:val="006877E1"/>
    <w:rsid w:val="0069270C"/>
    <w:rsid w:val="006B4CB9"/>
    <w:rsid w:val="006B70A4"/>
    <w:rsid w:val="006C26BD"/>
    <w:rsid w:val="006D3594"/>
    <w:rsid w:val="006D7B1B"/>
    <w:rsid w:val="006E654A"/>
    <w:rsid w:val="006E6CEB"/>
    <w:rsid w:val="006F57E9"/>
    <w:rsid w:val="006F660A"/>
    <w:rsid w:val="00706E27"/>
    <w:rsid w:val="00710376"/>
    <w:rsid w:val="00747D18"/>
    <w:rsid w:val="007560C8"/>
    <w:rsid w:val="007772DE"/>
    <w:rsid w:val="007869B4"/>
    <w:rsid w:val="00787808"/>
    <w:rsid w:val="00791CFC"/>
    <w:rsid w:val="007974A6"/>
    <w:rsid w:val="00797CDB"/>
    <w:rsid w:val="007A2A93"/>
    <w:rsid w:val="007A326D"/>
    <w:rsid w:val="007B0CC2"/>
    <w:rsid w:val="007D0560"/>
    <w:rsid w:val="007D4334"/>
    <w:rsid w:val="007D4B57"/>
    <w:rsid w:val="007D7A33"/>
    <w:rsid w:val="007F1E68"/>
    <w:rsid w:val="007F50AC"/>
    <w:rsid w:val="007F6E4B"/>
    <w:rsid w:val="00806685"/>
    <w:rsid w:val="00832F86"/>
    <w:rsid w:val="00835311"/>
    <w:rsid w:val="00836E96"/>
    <w:rsid w:val="00855581"/>
    <w:rsid w:val="008603BC"/>
    <w:rsid w:val="008719B9"/>
    <w:rsid w:val="0088716C"/>
    <w:rsid w:val="008A373E"/>
    <w:rsid w:val="008B06EB"/>
    <w:rsid w:val="008E47B8"/>
    <w:rsid w:val="00900D85"/>
    <w:rsid w:val="0092243F"/>
    <w:rsid w:val="00927C42"/>
    <w:rsid w:val="00980126"/>
    <w:rsid w:val="00985D40"/>
    <w:rsid w:val="009A31DF"/>
    <w:rsid w:val="009A60B2"/>
    <w:rsid w:val="009A7349"/>
    <w:rsid w:val="009C5A69"/>
    <w:rsid w:val="009F192C"/>
    <w:rsid w:val="009F42E0"/>
    <w:rsid w:val="009F6C83"/>
    <w:rsid w:val="00A02791"/>
    <w:rsid w:val="00A2371F"/>
    <w:rsid w:val="00A243FD"/>
    <w:rsid w:val="00A3248D"/>
    <w:rsid w:val="00A368C0"/>
    <w:rsid w:val="00A40758"/>
    <w:rsid w:val="00A41225"/>
    <w:rsid w:val="00A4575E"/>
    <w:rsid w:val="00A60684"/>
    <w:rsid w:val="00A66FA0"/>
    <w:rsid w:val="00A82119"/>
    <w:rsid w:val="00A86616"/>
    <w:rsid w:val="00A904DB"/>
    <w:rsid w:val="00AC0713"/>
    <w:rsid w:val="00AC1C75"/>
    <w:rsid w:val="00AC3EA5"/>
    <w:rsid w:val="00AC4E2A"/>
    <w:rsid w:val="00AC6421"/>
    <w:rsid w:val="00AD26F1"/>
    <w:rsid w:val="00AE0668"/>
    <w:rsid w:val="00AE72F7"/>
    <w:rsid w:val="00AF6E68"/>
    <w:rsid w:val="00B0027C"/>
    <w:rsid w:val="00B03956"/>
    <w:rsid w:val="00B05543"/>
    <w:rsid w:val="00B11058"/>
    <w:rsid w:val="00B12A50"/>
    <w:rsid w:val="00B15D1B"/>
    <w:rsid w:val="00B346D8"/>
    <w:rsid w:val="00B35222"/>
    <w:rsid w:val="00B40E10"/>
    <w:rsid w:val="00B54D85"/>
    <w:rsid w:val="00B601AF"/>
    <w:rsid w:val="00B820DA"/>
    <w:rsid w:val="00B83061"/>
    <w:rsid w:val="00B83613"/>
    <w:rsid w:val="00B845F3"/>
    <w:rsid w:val="00BB4758"/>
    <w:rsid w:val="00BB5F51"/>
    <w:rsid w:val="00BB66A3"/>
    <w:rsid w:val="00BD1D84"/>
    <w:rsid w:val="00BD2353"/>
    <w:rsid w:val="00BE71D5"/>
    <w:rsid w:val="00BF0701"/>
    <w:rsid w:val="00BF1F4A"/>
    <w:rsid w:val="00C0149E"/>
    <w:rsid w:val="00C01F66"/>
    <w:rsid w:val="00C042B3"/>
    <w:rsid w:val="00C05285"/>
    <w:rsid w:val="00C05402"/>
    <w:rsid w:val="00C23FB1"/>
    <w:rsid w:val="00C25F44"/>
    <w:rsid w:val="00C263B3"/>
    <w:rsid w:val="00C327A7"/>
    <w:rsid w:val="00C3401B"/>
    <w:rsid w:val="00C44F0B"/>
    <w:rsid w:val="00C631A2"/>
    <w:rsid w:val="00C70396"/>
    <w:rsid w:val="00C70413"/>
    <w:rsid w:val="00C70A59"/>
    <w:rsid w:val="00C70F20"/>
    <w:rsid w:val="00C8056C"/>
    <w:rsid w:val="00C80DF7"/>
    <w:rsid w:val="00C94332"/>
    <w:rsid w:val="00CE4BC5"/>
    <w:rsid w:val="00CF39F9"/>
    <w:rsid w:val="00D07D8F"/>
    <w:rsid w:val="00D10DD8"/>
    <w:rsid w:val="00D256E9"/>
    <w:rsid w:val="00D32652"/>
    <w:rsid w:val="00D511B6"/>
    <w:rsid w:val="00D740E9"/>
    <w:rsid w:val="00D93A2C"/>
    <w:rsid w:val="00DA46C7"/>
    <w:rsid w:val="00DA7CEA"/>
    <w:rsid w:val="00DB3A8C"/>
    <w:rsid w:val="00DC6126"/>
    <w:rsid w:val="00DD19BE"/>
    <w:rsid w:val="00E134B5"/>
    <w:rsid w:val="00E2083D"/>
    <w:rsid w:val="00E248DB"/>
    <w:rsid w:val="00E34BCF"/>
    <w:rsid w:val="00E35CFA"/>
    <w:rsid w:val="00E432F6"/>
    <w:rsid w:val="00E5447C"/>
    <w:rsid w:val="00E614AB"/>
    <w:rsid w:val="00E8437E"/>
    <w:rsid w:val="00EA7D77"/>
    <w:rsid w:val="00ED0EED"/>
    <w:rsid w:val="00ED1F99"/>
    <w:rsid w:val="00ED32C8"/>
    <w:rsid w:val="00ED3AA0"/>
    <w:rsid w:val="00EF0401"/>
    <w:rsid w:val="00F10B89"/>
    <w:rsid w:val="00F12963"/>
    <w:rsid w:val="00F3512A"/>
    <w:rsid w:val="00F556CC"/>
    <w:rsid w:val="00F97277"/>
    <w:rsid w:val="00FB25A5"/>
    <w:rsid w:val="00FD5DA0"/>
    <w:rsid w:val="00FD6FD7"/>
    <w:rsid w:val="00FD7CEB"/>
    <w:rsid w:val="00FF0CEA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B2003"/>
  <w15:chartTrackingRefBased/>
  <w15:docId w15:val="{774CB95A-442D-41B2-AB25-67E4A599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83613"/>
    <w:pPr>
      <w:suppressAutoHyphens/>
      <w:autoSpaceDE w:val="0"/>
      <w:autoSpaceDN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Calibri"/>
      <w:position w:val="-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A373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2">
    <w:name w:val="Обычный2"/>
    <w:rsid w:val="00E34BC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styleId="a3">
    <w:name w:val="Hyperlink"/>
    <w:rsid w:val="007F50A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4">
    <w:name w:val="Balloon Text"/>
    <w:basedOn w:val="a"/>
    <w:link w:val="a5"/>
    <w:uiPriority w:val="99"/>
    <w:semiHidden/>
    <w:unhideWhenUsed/>
    <w:rsid w:val="00506D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D41"/>
    <w:rPr>
      <w:rFonts w:ascii="Segoe UI" w:hAnsi="Segoe UI" w:cs="Segoe UI"/>
      <w:sz w:val="18"/>
      <w:szCs w:val="18"/>
    </w:rPr>
  </w:style>
  <w:style w:type="paragraph" w:customStyle="1" w:styleId="3">
    <w:name w:val="Обычный3"/>
    <w:rsid w:val="007F1E6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table" w:customStyle="1" w:styleId="TableNormal">
    <w:name w:val="Table Normal"/>
    <w:rsid w:val="007F1E6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">
    <w:name w:val="Обычный4"/>
    <w:rsid w:val="00B8361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5">
    <w:name w:val="Обычный5"/>
    <w:rsid w:val="003C1AE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6">
    <w:name w:val="Обычный6"/>
    <w:rsid w:val="00791CF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7">
    <w:name w:val="Обычный7"/>
    <w:rsid w:val="0020543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1F2C21"/>
    <w:pPr>
      <w:suppressAutoHyphens w:val="0"/>
      <w:autoSpaceDE/>
      <w:autoSpaceDN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 w:val="24"/>
      <w:szCs w:val="24"/>
    </w:rPr>
  </w:style>
  <w:style w:type="table" w:styleId="a7">
    <w:name w:val="Table Grid"/>
    <w:basedOn w:val="a1"/>
    <w:uiPriority w:val="39"/>
    <w:rsid w:val="006D3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3401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401B"/>
    <w:rPr>
      <w:rFonts w:ascii="Times New Roman" w:eastAsia="Times New Roman" w:hAnsi="Times New Roman" w:cs="Calibri"/>
      <w:position w:val="-1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3401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401B"/>
    <w:rPr>
      <w:rFonts w:ascii="Times New Roman" w:eastAsia="Times New Roman" w:hAnsi="Times New Roman" w:cs="Calibri"/>
      <w:position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41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540B3-E9D7-4858-BBB3-F40D9D71B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2032</TotalTime>
  <Pages>8</Pages>
  <Words>2074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Юнармия (83 кабинет)</cp:lastModifiedBy>
  <cp:revision>36</cp:revision>
  <cp:lastPrinted>2023-05-05T12:32:00Z</cp:lastPrinted>
  <dcterms:created xsi:type="dcterms:W3CDTF">2023-02-02T07:02:00Z</dcterms:created>
  <dcterms:modified xsi:type="dcterms:W3CDTF">2023-06-26T10:36:00Z</dcterms:modified>
</cp:coreProperties>
</file>